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F5" w:rsidRDefault="009F1DFC" w:rsidP="00BB12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12DF">
        <w:rPr>
          <w:rFonts w:ascii="Times New Roman" w:hAnsi="Times New Roman" w:cs="Times New Roman"/>
          <w:b/>
          <w:sz w:val="24"/>
          <w:szCs w:val="24"/>
        </w:rPr>
        <w:t>Riziko vývoje antimikrobiální rezistence zkrmováním mléka obsahující rezidua antibiotik telatům</w:t>
      </w:r>
    </w:p>
    <w:p w:rsidR="00BB12DF" w:rsidRPr="00BB12DF" w:rsidRDefault="00BB12DF" w:rsidP="00BB12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22AD9" w:rsidRPr="00BB12DF" w:rsidRDefault="00822AD9" w:rsidP="00BB12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12DF">
        <w:rPr>
          <w:rFonts w:ascii="Times New Roman" w:hAnsi="Times New Roman" w:cs="Times New Roman"/>
          <w:b/>
          <w:sz w:val="24"/>
          <w:szCs w:val="24"/>
        </w:rPr>
        <w:t xml:space="preserve">Risk </w:t>
      </w:r>
      <w:proofErr w:type="spellStart"/>
      <w:r w:rsidRPr="00BB12DF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BB12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B12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b/>
          <w:sz w:val="24"/>
          <w:szCs w:val="24"/>
        </w:rPr>
        <w:t>development</w:t>
      </w:r>
      <w:proofErr w:type="spellEnd"/>
      <w:r w:rsidRPr="00BB12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BB12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b/>
          <w:sz w:val="24"/>
          <w:szCs w:val="24"/>
        </w:rPr>
        <w:t>Antimicrobial</w:t>
      </w:r>
      <w:proofErr w:type="spellEnd"/>
      <w:r w:rsidRPr="00BB12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b/>
          <w:sz w:val="24"/>
          <w:szCs w:val="24"/>
        </w:rPr>
        <w:t>Resistance</w:t>
      </w:r>
      <w:proofErr w:type="spellEnd"/>
      <w:r w:rsidRPr="00BB12DF">
        <w:rPr>
          <w:rFonts w:ascii="Times New Roman" w:hAnsi="Times New Roman" w:cs="Times New Roman"/>
          <w:b/>
          <w:sz w:val="24"/>
          <w:szCs w:val="24"/>
        </w:rPr>
        <w:t xml:space="preserve"> (AMR) </w:t>
      </w:r>
      <w:proofErr w:type="spellStart"/>
      <w:r w:rsidRPr="00BB12DF">
        <w:rPr>
          <w:rFonts w:ascii="Times New Roman" w:hAnsi="Times New Roman" w:cs="Times New Roman"/>
          <w:b/>
          <w:sz w:val="24"/>
          <w:szCs w:val="24"/>
        </w:rPr>
        <w:t>due</w:t>
      </w:r>
      <w:proofErr w:type="spellEnd"/>
      <w:r w:rsidRPr="00BB12DF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BB12DF">
        <w:rPr>
          <w:rFonts w:ascii="Times New Roman" w:hAnsi="Times New Roman" w:cs="Times New Roman"/>
          <w:b/>
          <w:sz w:val="24"/>
          <w:szCs w:val="24"/>
        </w:rPr>
        <w:t>feeding</w:t>
      </w:r>
      <w:proofErr w:type="spellEnd"/>
      <w:r w:rsidRPr="00BB12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BB12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b/>
          <w:sz w:val="24"/>
          <w:szCs w:val="24"/>
        </w:rPr>
        <w:t>calves</w:t>
      </w:r>
      <w:proofErr w:type="spellEnd"/>
      <w:r w:rsidRPr="00BB12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BB12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b/>
          <w:sz w:val="24"/>
          <w:szCs w:val="24"/>
        </w:rPr>
        <w:t>milk</w:t>
      </w:r>
      <w:proofErr w:type="spellEnd"/>
      <w:r w:rsidRPr="00BB12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b/>
          <w:sz w:val="24"/>
          <w:szCs w:val="24"/>
        </w:rPr>
        <w:t>containing</w:t>
      </w:r>
      <w:proofErr w:type="spellEnd"/>
      <w:r w:rsidRPr="00BB12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b/>
          <w:sz w:val="24"/>
          <w:szCs w:val="24"/>
        </w:rPr>
        <w:t>residues</w:t>
      </w:r>
      <w:proofErr w:type="spellEnd"/>
      <w:r w:rsidRPr="00BB12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BB12DF">
        <w:rPr>
          <w:rFonts w:ascii="Times New Roman" w:hAnsi="Times New Roman" w:cs="Times New Roman"/>
          <w:b/>
          <w:sz w:val="24"/>
          <w:szCs w:val="24"/>
        </w:rPr>
        <w:t xml:space="preserve"> antibiotik</w:t>
      </w:r>
    </w:p>
    <w:p w:rsidR="00BB12DF" w:rsidRDefault="00BB12DF" w:rsidP="00BB12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12DF" w:rsidRPr="00BB12DF" w:rsidRDefault="00BB12DF" w:rsidP="00BB12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12DF">
        <w:rPr>
          <w:rFonts w:ascii="Times New Roman" w:hAnsi="Times New Roman" w:cs="Times New Roman"/>
          <w:sz w:val="24"/>
          <w:szCs w:val="24"/>
        </w:rPr>
        <w:t xml:space="preserve">EFSA Panel on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Hazards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(BIOHAZ),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Ricci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Allende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Bolton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Chemaly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Davies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Fernandez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Esc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amez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PS,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Girones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Koutsoumanis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Lindqvist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proofErr w:type="gramStart"/>
      <w:r w:rsidRPr="00BB12DF">
        <w:rPr>
          <w:rFonts w:ascii="Times New Roman" w:hAnsi="Times New Roman" w:cs="Times New Roman"/>
          <w:sz w:val="24"/>
          <w:szCs w:val="24"/>
        </w:rPr>
        <w:t>Nørrung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B, 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Robertson</w:t>
      </w:r>
      <w:proofErr w:type="spellEnd"/>
      <w:proofErr w:type="gramEnd"/>
      <w:r w:rsidRPr="00BB12DF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Sanaa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Simmons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Skandamis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Snary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Speybroeck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Kuile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BT,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Threlfall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Wahlstrom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Bengtsson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Bouchard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Randall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Tenhagen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B-A,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Verdon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Wallace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Brozzi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R, €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Guerra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Liebana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E, Stella P and Herman L, 2017.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Antimicrobial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(AMR)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feeding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residues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antibiotics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. EFSA </w:t>
      </w:r>
      <w:proofErr w:type="spellStart"/>
      <w:r w:rsidRPr="00BB12DF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BB12DF">
        <w:rPr>
          <w:rFonts w:ascii="Times New Roman" w:hAnsi="Times New Roman" w:cs="Times New Roman"/>
          <w:sz w:val="24"/>
          <w:szCs w:val="24"/>
        </w:rPr>
        <w:t xml:space="preserve"> 2017;15(1):4665, 101 pp. doi:10.2903/j.efsa.2017.4665</w:t>
      </w:r>
    </w:p>
    <w:p w:rsidR="00BB12DF" w:rsidRDefault="00BB12DF" w:rsidP="00BB12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12DF" w:rsidRPr="00BB12DF" w:rsidRDefault="00BB12DF" w:rsidP="00BB12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12DF">
        <w:rPr>
          <w:rFonts w:ascii="Times New Roman" w:hAnsi="Times New Roman" w:cs="Times New Roman"/>
          <w:b/>
          <w:sz w:val="24"/>
          <w:szCs w:val="24"/>
        </w:rPr>
        <w:t>K</w:t>
      </w:r>
      <w:r w:rsidRPr="00BB12DF">
        <w:rPr>
          <w:rFonts w:ascii="Times New Roman" w:hAnsi="Times New Roman" w:cs="Times New Roman"/>
          <w:b/>
          <w:sz w:val="24"/>
          <w:szCs w:val="24"/>
        </w:rPr>
        <w:t>líčová slova</w:t>
      </w:r>
      <w:r w:rsidRPr="00BB12DF">
        <w:rPr>
          <w:rFonts w:ascii="Times New Roman" w:hAnsi="Times New Roman" w:cs="Times New Roman"/>
          <w:sz w:val="24"/>
          <w:szCs w:val="24"/>
        </w:rPr>
        <w:t>: antimikrobiální rezistence, antimikrobiální rezidua, odpadní mléko, mlezivo, telata</w:t>
      </w:r>
    </w:p>
    <w:p w:rsidR="00BB12DF" w:rsidRDefault="00BB12DF" w:rsidP="00BB12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B12DF" w:rsidRPr="00BB12DF" w:rsidRDefault="00BB12DF" w:rsidP="00BB12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12DF">
        <w:rPr>
          <w:rFonts w:ascii="Times New Roman" w:hAnsi="Times New Roman" w:cs="Times New Roman"/>
          <w:b/>
          <w:sz w:val="24"/>
          <w:szCs w:val="24"/>
        </w:rPr>
        <w:t>Dostupný z</w:t>
      </w:r>
      <w:r w:rsidRPr="00BB12DF">
        <w:rPr>
          <w:rFonts w:ascii="Times New Roman" w:hAnsi="Times New Roman" w:cs="Times New Roman"/>
          <w:sz w:val="24"/>
          <w:szCs w:val="24"/>
        </w:rPr>
        <w:t>: https://efsa.onlinelibrary.wiley.com/doi/pdf/10.2903/j.efsa.2017.4665</w:t>
      </w:r>
    </w:p>
    <w:p w:rsidR="00822AD9" w:rsidRPr="00BB12DF" w:rsidRDefault="00822AD9" w:rsidP="00BB12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50F6" w:rsidRPr="00BB12DF" w:rsidRDefault="009F1DFC" w:rsidP="00BB12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12DF">
        <w:rPr>
          <w:rFonts w:ascii="Times New Roman" w:hAnsi="Times New Roman" w:cs="Times New Roman"/>
          <w:sz w:val="24"/>
          <w:szCs w:val="24"/>
        </w:rPr>
        <w:t xml:space="preserve">Využívání antibiotik u suchostojných krav i u krav </w:t>
      </w:r>
      <w:r w:rsidR="00777E58" w:rsidRPr="00BB12DF">
        <w:rPr>
          <w:rFonts w:ascii="Times New Roman" w:hAnsi="Times New Roman" w:cs="Times New Roman"/>
          <w:sz w:val="24"/>
          <w:szCs w:val="24"/>
        </w:rPr>
        <w:t xml:space="preserve">v laktaci je v Evropských zemích běžnou praxí. </w:t>
      </w:r>
      <w:r w:rsidR="00865D46" w:rsidRPr="00BB12DF">
        <w:rPr>
          <w:rFonts w:ascii="Times New Roman" w:hAnsi="Times New Roman" w:cs="Times New Roman"/>
          <w:sz w:val="24"/>
          <w:szCs w:val="24"/>
        </w:rPr>
        <w:t>Standardně j</w:t>
      </w:r>
      <w:r w:rsidR="00777E58" w:rsidRPr="00BB12DF">
        <w:rPr>
          <w:rFonts w:ascii="Times New Roman" w:hAnsi="Times New Roman" w:cs="Times New Roman"/>
          <w:sz w:val="24"/>
          <w:szCs w:val="24"/>
        </w:rPr>
        <w:t>sou používány přípravky na bázi penicilinu samotného či v</w:t>
      </w:r>
      <w:r w:rsidR="00865D46" w:rsidRPr="00BB12DF">
        <w:rPr>
          <w:rFonts w:ascii="Times New Roman" w:hAnsi="Times New Roman" w:cs="Times New Roman"/>
          <w:sz w:val="24"/>
          <w:szCs w:val="24"/>
        </w:rPr>
        <w:t> </w:t>
      </w:r>
      <w:r w:rsidR="00777E58" w:rsidRPr="00BB12DF">
        <w:rPr>
          <w:rFonts w:ascii="Times New Roman" w:hAnsi="Times New Roman" w:cs="Times New Roman"/>
          <w:sz w:val="24"/>
          <w:szCs w:val="24"/>
        </w:rPr>
        <w:t>kombinaci</w:t>
      </w:r>
      <w:r w:rsidR="00865D46" w:rsidRPr="00BB12DF">
        <w:rPr>
          <w:rFonts w:ascii="Times New Roman" w:hAnsi="Times New Roman" w:cs="Times New Roman"/>
          <w:sz w:val="24"/>
          <w:szCs w:val="24"/>
        </w:rPr>
        <w:t xml:space="preserve"> s aminoglykosidy a cefalosporiny</w:t>
      </w:r>
      <w:r w:rsidR="00F41C08" w:rsidRPr="00BB12DF">
        <w:rPr>
          <w:rFonts w:ascii="Times New Roman" w:hAnsi="Times New Roman" w:cs="Times New Roman"/>
          <w:sz w:val="24"/>
          <w:szCs w:val="24"/>
        </w:rPr>
        <w:t xml:space="preserve"> první, </w:t>
      </w:r>
      <w:r w:rsidR="00520619" w:rsidRPr="00BB12DF">
        <w:rPr>
          <w:rFonts w:ascii="Times New Roman" w:hAnsi="Times New Roman" w:cs="Times New Roman"/>
          <w:sz w:val="24"/>
          <w:szCs w:val="24"/>
        </w:rPr>
        <w:t>druhé</w:t>
      </w:r>
      <w:r w:rsidR="00F41C08" w:rsidRPr="00BB12DF">
        <w:rPr>
          <w:rFonts w:ascii="Times New Roman" w:hAnsi="Times New Roman" w:cs="Times New Roman"/>
          <w:sz w:val="24"/>
          <w:szCs w:val="24"/>
        </w:rPr>
        <w:t>, třetí a čtvrté</w:t>
      </w:r>
      <w:r w:rsidR="00520619" w:rsidRPr="00BB12DF">
        <w:rPr>
          <w:rFonts w:ascii="Times New Roman" w:hAnsi="Times New Roman" w:cs="Times New Roman"/>
          <w:sz w:val="24"/>
          <w:szCs w:val="24"/>
        </w:rPr>
        <w:t xml:space="preserve"> generace</w:t>
      </w:r>
      <w:r w:rsidR="00865D46" w:rsidRPr="00BB12DF">
        <w:rPr>
          <w:rFonts w:ascii="Times New Roman" w:hAnsi="Times New Roman" w:cs="Times New Roman"/>
          <w:sz w:val="24"/>
          <w:szCs w:val="24"/>
        </w:rPr>
        <w:t xml:space="preserve">. </w:t>
      </w:r>
      <w:r w:rsidR="002A7C00" w:rsidRPr="00BB12DF">
        <w:rPr>
          <w:rFonts w:ascii="Times New Roman" w:hAnsi="Times New Roman" w:cs="Times New Roman"/>
          <w:sz w:val="24"/>
          <w:szCs w:val="24"/>
        </w:rPr>
        <w:t>Rezidua</w:t>
      </w:r>
      <w:r w:rsidR="00531B73" w:rsidRPr="00BB12DF">
        <w:rPr>
          <w:rFonts w:ascii="Times New Roman" w:hAnsi="Times New Roman" w:cs="Times New Roman"/>
          <w:sz w:val="24"/>
          <w:szCs w:val="24"/>
        </w:rPr>
        <w:t xml:space="preserve"> </w:t>
      </w:r>
      <w:r w:rsidR="002A7C00" w:rsidRPr="00BB12DF">
        <w:rPr>
          <w:rFonts w:ascii="Times New Roman" w:hAnsi="Times New Roman" w:cs="Times New Roman"/>
          <w:sz w:val="24"/>
          <w:szCs w:val="24"/>
        </w:rPr>
        <w:t xml:space="preserve">antibiotik </w:t>
      </w:r>
      <w:r w:rsidR="002F47C8" w:rsidRPr="00BB12DF">
        <w:rPr>
          <w:rFonts w:ascii="Times New Roman" w:hAnsi="Times New Roman" w:cs="Times New Roman"/>
          <w:sz w:val="24"/>
          <w:szCs w:val="24"/>
        </w:rPr>
        <w:t xml:space="preserve">klesají s délkou doby stání na sucho. Mléko krav, které </w:t>
      </w:r>
      <w:proofErr w:type="gramStart"/>
      <w:r w:rsidR="002F47C8" w:rsidRPr="00BB12DF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="002F47C8" w:rsidRPr="00BB12DF">
        <w:rPr>
          <w:rFonts w:ascii="Times New Roman" w:hAnsi="Times New Roman" w:cs="Times New Roman"/>
          <w:sz w:val="24"/>
          <w:szCs w:val="24"/>
        </w:rPr>
        <w:t xml:space="preserve"> antibiotiky ošetřovány v</w:t>
      </w:r>
      <w:r w:rsidR="00475CFD" w:rsidRPr="00BB12DF">
        <w:rPr>
          <w:rFonts w:ascii="Times New Roman" w:hAnsi="Times New Roman" w:cs="Times New Roman"/>
          <w:sz w:val="24"/>
          <w:szCs w:val="24"/>
        </w:rPr>
        <w:t xml:space="preserve"> průběhu laktace </w:t>
      </w:r>
      <w:proofErr w:type="gramStart"/>
      <w:r w:rsidR="00475CFD" w:rsidRPr="00BB12DF">
        <w:rPr>
          <w:rFonts w:ascii="Times New Roman" w:hAnsi="Times New Roman" w:cs="Times New Roman"/>
          <w:sz w:val="24"/>
          <w:szCs w:val="24"/>
        </w:rPr>
        <w:t>obsahuje</w:t>
      </w:r>
      <w:proofErr w:type="gramEnd"/>
      <w:r w:rsidR="00475CFD" w:rsidRPr="00BB12DF">
        <w:rPr>
          <w:rFonts w:ascii="Times New Roman" w:hAnsi="Times New Roman" w:cs="Times New Roman"/>
          <w:sz w:val="24"/>
          <w:szCs w:val="24"/>
        </w:rPr>
        <w:t xml:space="preserve"> </w:t>
      </w:r>
      <w:r w:rsidR="002F47C8" w:rsidRPr="00BB12DF">
        <w:rPr>
          <w:rFonts w:ascii="Times New Roman" w:hAnsi="Times New Roman" w:cs="Times New Roman"/>
          <w:sz w:val="24"/>
          <w:szCs w:val="24"/>
        </w:rPr>
        <w:t>rezidua ať už v průběhu jejich užívání či po dobu</w:t>
      </w:r>
      <w:r w:rsidR="00520619" w:rsidRPr="00BB12DF">
        <w:rPr>
          <w:rFonts w:ascii="Times New Roman" w:hAnsi="Times New Roman" w:cs="Times New Roman"/>
          <w:sz w:val="24"/>
          <w:szCs w:val="24"/>
        </w:rPr>
        <w:t xml:space="preserve"> ochranné lhůty. Využívání takovéhoto mléka k výživě působí zvýšené vylučování rezistentních bakterií</w:t>
      </w:r>
      <w:r w:rsidR="005933E4" w:rsidRPr="00BB12DF">
        <w:rPr>
          <w:rFonts w:ascii="Times New Roman" w:hAnsi="Times New Roman" w:cs="Times New Roman"/>
          <w:sz w:val="24"/>
          <w:szCs w:val="24"/>
        </w:rPr>
        <w:t xml:space="preserve"> antimikrobiálním látkám</w:t>
      </w:r>
      <w:r w:rsidR="00520619" w:rsidRPr="00BB12DF">
        <w:rPr>
          <w:rFonts w:ascii="Times New Roman" w:hAnsi="Times New Roman" w:cs="Times New Roman"/>
          <w:sz w:val="24"/>
          <w:szCs w:val="24"/>
        </w:rPr>
        <w:t>.</w:t>
      </w:r>
      <w:r w:rsidR="00044F1C" w:rsidRPr="00BB12DF">
        <w:rPr>
          <w:rFonts w:ascii="Times New Roman" w:hAnsi="Times New Roman" w:cs="Times New Roman"/>
          <w:sz w:val="24"/>
          <w:szCs w:val="24"/>
        </w:rPr>
        <w:t xml:space="preserve"> </w:t>
      </w:r>
      <w:r w:rsidR="008D4A09" w:rsidRPr="00BB12DF">
        <w:rPr>
          <w:rFonts w:ascii="Times New Roman" w:hAnsi="Times New Roman" w:cs="Times New Roman"/>
          <w:sz w:val="24"/>
          <w:szCs w:val="24"/>
        </w:rPr>
        <w:t>Negativní efekt zkrmování mléka obsahující antimikrobiální látky byl potvrzen v</w:t>
      </w:r>
      <w:r w:rsidR="00F41C08" w:rsidRPr="00BB12DF">
        <w:rPr>
          <w:rFonts w:ascii="Times New Roman" w:hAnsi="Times New Roman" w:cs="Times New Roman"/>
          <w:sz w:val="24"/>
          <w:szCs w:val="24"/>
        </w:rPr>
        <w:t>ýsledky většiny</w:t>
      </w:r>
      <w:r w:rsidR="008D4A09" w:rsidRPr="00BB12DF">
        <w:rPr>
          <w:rFonts w:ascii="Times New Roman" w:hAnsi="Times New Roman" w:cs="Times New Roman"/>
          <w:sz w:val="24"/>
          <w:szCs w:val="24"/>
        </w:rPr>
        <w:t xml:space="preserve"> dostupných studií. Byl </w:t>
      </w:r>
      <w:r w:rsidR="00F41C08" w:rsidRPr="00BB12DF">
        <w:rPr>
          <w:rFonts w:ascii="Times New Roman" w:hAnsi="Times New Roman" w:cs="Times New Roman"/>
          <w:sz w:val="24"/>
          <w:szCs w:val="24"/>
        </w:rPr>
        <w:t>proká</w:t>
      </w:r>
      <w:r w:rsidR="008D4A09" w:rsidRPr="00BB12DF">
        <w:rPr>
          <w:rFonts w:ascii="Times New Roman" w:hAnsi="Times New Roman" w:cs="Times New Roman"/>
          <w:sz w:val="24"/>
          <w:szCs w:val="24"/>
        </w:rPr>
        <w:t>zán</w:t>
      </w:r>
      <w:r w:rsidR="00F41C08" w:rsidRPr="00BB12DF">
        <w:rPr>
          <w:rFonts w:ascii="Times New Roman" w:hAnsi="Times New Roman" w:cs="Times New Roman"/>
          <w:sz w:val="24"/>
          <w:szCs w:val="24"/>
        </w:rPr>
        <w:t xml:space="preserve"> zvýšený výskyt rezistentních bakterií ve výkalech telat, která byla krmena mlékem obsahujícím rezidua antimikrobiálních léčiv </w:t>
      </w:r>
      <w:r w:rsidR="00AE6D63" w:rsidRPr="00BB12DF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F41C08" w:rsidRPr="00BB12DF">
        <w:rPr>
          <w:rFonts w:ascii="Times New Roman" w:hAnsi="Times New Roman" w:cs="Times New Roman"/>
          <w:sz w:val="24"/>
          <w:szCs w:val="24"/>
        </w:rPr>
        <w:t>subterapeutických</w:t>
      </w:r>
      <w:proofErr w:type="spellEnd"/>
      <w:r w:rsidR="00AE6D63" w:rsidRPr="00BB12DF">
        <w:rPr>
          <w:rFonts w:ascii="Times New Roman" w:hAnsi="Times New Roman" w:cs="Times New Roman"/>
          <w:sz w:val="24"/>
          <w:szCs w:val="24"/>
        </w:rPr>
        <w:t xml:space="preserve"> hodnotách</w:t>
      </w:r>
      <w:r w:rsidR="00F41C08" w:rsidRPr="00BB12DF">
        <w:rPr>
          <w:rFonts w:ascii="Times New Roman" w:hAnsi="Times New Roman" w:cs="Times New Roman"/>
          <w:sz w:val="24"/>
          <w:szCs w:val="24"/>
        </w:rPr>
        <w:t xml:space="preserve"> koncentrac</w:t>
      </w:r>
      <w:r w:rsidR="00AE6D63" w:rsidRPr="00BB12DF">
        <w:rPr>
          <w:rFonts w:ascii="Times New Roman" w:hAnsi="Times New Roman" w:cs="Times New Roman"/>
          <w:sz w:val="24"/>
          <w:szCs w:val="24"/>
        </w:rPr>
        <w:t>e (tzn. koncentrace</w:t>
      </w:r>
      <w:r w:rsidR="00F41C08" w:rsidRPr="00BB12DF">
        <w:rPr>
          <w:rFonts w:ascii="Times New Roman" w:hAnsi="Times New Roman" w:cs="Times New Roman"/>
          <w:sz w:val="24"/>
          <w:szCs w:val="24"/>
        </w:rPr>
        <w:t xml:space="preserve"> pod úrovní léčebné dávky)</w:t>
      </w:r>
      <w:r w:rsidR="00AE6D63" w:rsidRPr="00BB12DF">
        <w:rPr>
          <w:rFonts w:ascii="Times New Roman" w:hAnsi="Times New Roman" w:cs="Times New Roman"/>
          <w:sz w:val="24"/>
          <w:szCs w:val="24"/>
        </w:rPr>
        <w:t>.</w:t>
      </w:r>
      <w:r w:rsidR="00205DDE" w:rsidRPr="00BB12DF">
        <w:rPr>
          <w:rFonts w:ascii="Times New Roman" w:hAnsi="Times New Roman" w:cs="Times New Roman"/>
          <w:sz w:val="24"/>
          <w:szCs w:val="24"/>
        </w:rPr>
        <w:t xml:space="preserve"> Ze studií vyplývá, že hlavní efekt je na telata 2-3 týdny stará. Specificky byla například zjištěna antimikrobiální rezistence pro bakterie </w:t>
      </w:r>
      <w:proofErr w:type="spellStart"/>
      <w:r w:rsidR="00205DDE" w:rsidRPr="00BB12DF">
        <w:rPr>
          <w:rFonts w:ascii="Times New Roman" w:hAnsi="Times New Roman" w:cs="Times New Roman"/>
          <w:i/>
          <w:sz w:val="24"/>
          <w:szCs w:val="24"/>
        </w:rPr>
        <w:t>Escherichia</w:t>
      </w:r>
      <w:proofErr w:type="spellEnd"/>
      <w:r w:rsidR="004A7697" w:rsidRPr="00BB12DF">
        <w:rPr>
          <w:rFonts w:ascii="Times New Roman" w:hAnsi="Times New Roman" w:cs="Times New Roman"/>
          <w:i/>
          <w:sz w:val="24"/>
          <w:szCs w:val="24"/>
        </w:rPr>
        <w:t xml:space="preserve"> coli. </w:t>
      </w:r>
      <w:r w:rsidR="00BC67FC" w:rsidRPr="00BB12DF">
        <w:rPr>
          <w:rFonts w:ascii="Times New Roman" w:hAnsi="Times New Roman" w:cs="Times New Roman"/>
          <w:sz w:val="24"/>
          <w:szCs w:val="24"/>
        </w:rPr>
        <w:t>Ovšem jedna z mnoha studií zabývající se touto problematikou na molekulární úrovni (kvantitativní PCR) ukázala protichůdné výsledky oproti ostatním. Její výsledky neodhalily vliv zkrmování takovéhoto mléka na výskyt genů související s antimikrobiální rezistencí.</w:t>
      </w:r>
      <w:r w:rsidR="00063FDB" w:rsidRPr="00BB12DF">
        <w:rPr>
          <w:rFonts w:ascii="Times New Roman" w:hAnsi="Times New Roman" w:cs="Times New Roman"/>
          <w:sz w:val="24"/>
          <w:szCs w:val="24"/>
        </w:rPr>
        <w:t xml:space="preserve"> Ovšem tyto nesrovnalosti mohly být způsobeny nedostatečným počtem specifických genů pro testování a omezenými detekčními limity.</w:t>
      </w:r>
      <w:r w:rsidR="00182CF3" w:rsidRPr="00BB12DF">
        <w:rPr>
          <w:rFonts w:ascii="Times New Roman" w:hAnsi="Times New Roman" w:cs="Times New Roman"/>
          <w:sz w:val="24"/>
          <w:szCs w:val="24"/>
        </w:rPr>
        <w:t xml:space="preserve"> Jedna ze studií přinesla zajímavý výsledek v souvislosti s tepelnou úpravou mléka a vylučováním rezistentních bakterií</w:t>
      </w:r>
      <w:r w:rsidR="00333B9C" w:rsidRPr="00BB12DF">
        <w:rPr>
          <w:rFonts w:ascii="Times New Roman" w:hAnsi="Times New Roman" w:cs="Times New Roman"/>
          <w:sz w:val="24"/>
          <w:szCs w:val="24"/>
        </w:rPr>
        <w:t xml:space="preserve"> </w:t>
      </w:r>
      <w:r w:rsidR="00333B9C" w:rsidRPr="00BB12DF">
        <w:rPr>
          <w:rFonts w:ascii="Times New Roman" w:hAnsi="Times New Roman" w:cs="Times New Roman"/>
          <w:i/>
          <w:sz w:val="24"/>
          <w:szCs w:val="24"/>
        </w:rPr>
        <w:t xml:space="preserve">E. </w:t>
      </w:r>
      <w:proofErr w:type="gramStart"/>
      <w:r w:rsidR="00333B9C" w:rsidRPr="00BB12DF">
        <w:rPr>
          <w:rFonts w:ascii="Times New Roman" w:hAnsi="Times New Roman" w:cs="Times New Roman"/>
          <w:i/>
          <w:sz w:val="24"/>
          <w:szCs w:val="24"/>
        </w:rPr>
        <w:t>coli</w:t>
      </w:r>
      <w:proofErr w:type="gramEnd"/>
      <w:r w:rsidR="00182CF3" w:rsidRPr="00BB12DF">
        <w:rPr>
          <w:rFonts w:ascii="Times New Roman" w:hAnsi="Times New Roman" w:cs="Times New Roman"/>
          <w:sz w:val="24"/>
          <w:szCs w:val="24"/>
        </w:rPr>
        <w:t>, kdy nebyl potvrzen efekt pasterizace.</w:t>
      </w:r>
      <w:r w:rsidR="00E87460" w:rsidRPr="00BB12DF">
        <w:rPr>
          <w:rFonts w:ascii="Times New Roman" w:hAnsi="Times New Roman" w:cs="Times New Roman"/>
          <w:sz w:val="24"/>
          <w:szCs w:val="24"/>
        </w:rPr>
        <w:t xml:space="preserve"> </w:t>
      </w:r>
      <w:r w:rsidR="003973A6" w:rsidRPr="00BB12DF">
        <w:rPr>
          <w:rFonts w:ascii="Times New Roman" w:hAnsi="Times New Roman" w:cs="Times New Roman"/>
          <w:sz w:val="24"/>
          <w:szCs w:val="24"/>
        </w:rPr>
        <w:t xml:space="preserve">Co se týče zkrmování kolostra kontaminovaného antimikrobiálními látkami tak výsledky studií neprokázaly významný vliv při využití mleziva od krav ošetřených preparáty na bázi penicilinu a </w:t>
      </w:r>
      <w:r w:rsidR="00576FC3" w:rsidRPr="00BB12DF">
        <w:rPr>
          <w:rFonts w:ascii="Times New Roman" w:hAnsi="Times New Roman" w:cs="Times New Roman"/>
          <w:sz w:val="24"/>
          <w:szCs w:val="24"/>
        </w:rPr>
        <w:t xml:space="preserve">aminoglykosidů v průběhu stání na sucho. </w:t>
      </w:r>
      <w:r w:rsidR="00E87460" w:rsidRPr="00BB12DF">
        <w:rPr>
          <w:rFonts w:ascii="Times New Roman" w:hAnsi="Times New Roman" w:cs="Times New Roman"/>
          <w:sz w:val="24"/>
          <w:szCs w:val="24"/>
        </w:rPr>
        <w:t xml:space="preserve">Co se týče rozdílů v rezistenci </w:t>
      </w:r>
      <w:r w:rsidR="00E87460" w:rsidRPr="00BB12DF">
        <w:rPr>
          <w:rFonts w:ascii="Times New Roman" w:hAnsi="Times New Roman" w:cs="Times New Roman"/>
          <w:i/>
          <w:sz w:val="24"/>
          <w:szCs w:val="24"/>
        </w:rPr>
        <w:t xml:space="preserve">E. </w:t>
      </w:r>
      <w:proofErr w:type="gramStart"/>
      <w:r w:rsidR="00E87460" w:rsidRPr="00BB12DF">
        <w:rPr>
          <w:rFonts w:ascii="Times New Roman" w:hAnsi="Times New Roman" w:cs="Times New Roman"/>
          <w:i/>
          <w:sz w:val="24"/>
          <w:szCs w:val="24"/>
        </w:rPr>
        <w:t>coli</w:t>
      </w:r>
      <w:proofErr w:type="gramEnd"/>
      <w:r w:rsidR="00E87460" w:rsidRPr="00BB1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7460" w:rsidRPr="00BB12DF">
        <w:rPr>
          <w:rFonts w:ascii="Times New Roman" w:hAnsi="Times New Roman" w:cs="Times New Roman"/>
          <w:sz w:val="24"/>
          <w:szCs w:val="24"/>
        </w:rPr>
        <w:t xml:space="preserve">a </w:t>
      </w:r>
      <w:r w:rsidR="00E87460" w:rsidRPr="00BB12DF">
        <w:rPr>
          <w:rFonts w:ascii="Times New Roman" w:hAnsi="Times New Roman" w:cs="Times New Roman"/>
          <w:i/>
          <w:sz w:val="24"/>
          <w:szCs w:val="24"/>
        </w:rPr>
        <w:t xml:space="preserve">E. </w:t>
      </w:r>
      <w:proofErr w:type="spellStart"/>
      <w:r w:rsidR="00E87460" w:rsidRPr="00BB12DF">
        <w:rPr>
          <w:rFonts w:ascii="Times New Roman" w:hAnsi="Times New Roman" w:cs="Times New Roman"/>
          <w:i/>
          <w:sz w:val="24"/>
          <w:szCs w:val="24"/>
        </w:rPr>
        <w:t>feacalis</w:t>
      </w:r>
      <w:proofErr w:type="spellEnd"/>
      <w:r w:rsidR="00E87460" w:rsidRPr="00BB1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7460" w:rsidRPr="00BB12DF">
        <w:rPr>
          <w:rFonts w:ascii="Times New Roman" w:hAnsi="Times New Roman" w:cs="Times New Roman"/>
          <w:sz w:val="24"/>
          <w:szCs w:val="24"/>
        </w:rPr>
        <w:t>izolovaných ze stejných vzorků výkalů, tak pouze v případě první</w:t>
      </w:r>
      <w:r w:rsidR="00475CFD" w:rsidRPr="00BB12DF">
        <w:rPr>
          <w:rFonts w:ascii="Times New Roman" w:hAnsi="Times New Roman" w:cs="Times New Roman"/>
          <w:sz w:val="24"/>
          <w:szCs w:val="24"/>
        </w:rPr>
        <w:t>ch</w:t>
      </w:r>
      <w:r w:rsidR="00E87460" w:rsidRPr="00BB12DF">
        <w:rPr>
          <w:rFonts w:ascii="Times New Roman" w:hAnsi="Times New Roman" w:cs="Times New Roman"/>
          <w:sz w:val="24"/>
          <w:szCs w:val="24"/>
        </w:rPr>
        <w:t xml:space="preserve"> jmenovaných bakterií byla pozorována jejich zvýšená rezistence.</w:t>
      </w:r>
      <w:r w:rsidR="007F1D5A" w:rsidRPr="00BB12DF">
        <w:rPr>
          <w:rFonts w:ascii="Times New Roman" w:hAnsi="Times New Roman" w:cs="Times New Roman"/>
          <w:sz w:val="24"/>
          <w:szCs w:val="24"/>
        </w:rPr>
        <w:t xml:space="preserve"> Největší vliv zkrmování mléka obsahujícího rezidua antimikrobiálních látek na vylučování rezistentních </w:t>
      </w:r>
      <w:r w:rsidR="007F1D5A" w:rsidRPr="00BB12DF">
        <w:rPr>
          <w:rFonts w:ascii="Times New Roman" w:hAnsi="Times New Roman" w:cs="Times New Roman"/>
          <w:i/>
          <w:sz w:val="24"/>
          <w:szCs w:val="24"/>
        </w:rPr>
        <w:t xml:space="preserve">E. </w:t>
      </w:r>
      <w:proofErr w:type="gramStart"/>
      <w:r w:rsidR="007F1D5A" w:rsidRPr="00BB12DF">
        <w:rPr>
          <w:rFonts w:ascii="Times New Roman" w:hAnsi="Times New Roman" w:cs="Times New Roman"/>
          <w:i/>
          <w:sz w:val="24"/>
          <w:szCs w:val="24"/>
        </w:rPr>
        <w:t>coli</w:t>
      </w:r>
      <w:proofErr w:type="gramEnd"/>
      <w:r w:rsidR="007F1D5A" w:rsidRPr="00BB1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1D5A" w:rsidRPr="00BB12DF">
        <w:rPr>
          <w:rFonts w:ascii="Times New Roman" w:hAnsi="Times New Roman" w:cs="Times New Roman"/>
          <w:sz w:val="24"/>
          <w:szCs w:val="24"/>
        </w:rPr>
        <w:t>bylo pozorováno u telat ve věku 2 – 3 týdny a snížený výskyt pak naopak u starších ve věkovém rozmezí 6 -  7 týdnů.</w:t>
      </w:r>
      <w:r w:rsidR="00AE138F" w:rsidRPr="00BB12DF">
        <w:rPr>
          <w:rFonts w:ascii="Times New Roman" w:hAnsi="Times New Roman" w:cs="Times New Roman"/>
          <w:sz w:val="24"/>
          <w:szCs w:val="24"/>
        </w:rPr>
        <w:t xml:space="preserve"> Dále byla snížená míra vylučování </w:t>
      </w:r>
      <w:proofErr w:type="gramStart"/>
      <w:r w:rsidR="00AE138F" w:rsidRPr="00BB12DF">
        <w:rPr>
          <w:rFonts w:ascii="Times New Roman" w:hAnsi="Times New Roman" w:cs="Times New Roman"/>
          <w:sz w:val="24"/>
          <w:szCs w:val="24"/>
        </w:rPr>
        <w:t xml:space="preserve">rezistentních </w:t>
      </w:r>
      <w:r w:rsidR="00AE138F" w:rsidRPr="00BB12DF">
        <w:rPr>
          <w:rFonts w:ascii="Times New Roman" w:hAnsi="Times New Roman" w:cs="Times New Roman"/>
          <w:i/>
          <w:sz w:val="24"/>
          <w:szCs w:val="24"/>
        </w:rPr>
        <w:t>E. coli</w:t>
      </w:r>
      <w:proofErr w:type="gramEnd"/>
      <w:r w:rsidR="00AE138F" w:rsidRPr="00BB1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38F" w:rsidRPr="00BB12DF">
        <w:rPr>
          <w:rFonts w:ascii="Times New Roman" w:hAnsi="Times New Roman" w:cs="Times New Roman"/>
          <w:sz w:val="24"/>
          <w:szCs w:val="24"/>
        </w:rPr>
        <w:t xml:space="preserve"> zjištěna u starších telat a krav. Zkrmování odpadního mléka získaného od krav po aplikaci antimikrobiálních látek </w:t>
      </w:r>
      <w:r w:rsidR="00C509B6" w:rsidRPr="00BB12DF">
        <w:rPr>
          <w:rFonts w:ascii="Times New Roman" w:hAnsi="Times New Roman" w:cs="Times New Roman"/>
          <w:sz w:val="24"/>
          <w:szCs w:val="24"/>
        </w:rPr>
        <w:t xml:space="preserve">mělo obdobný vliv na vylučování rezistentních </w:t>
      </w:r>
      <w:r w:rsidR="00C509B6" w:rsidRPr="00BB12DF">
        <w:rPr>
          <w:rFonts w:ascii="Times New Roman" w:hAnsi="Times New Roman" w:cs="Times New Roman"/>
          <w:i/>
          <w:sz w:val="24"/>
          <w:szCs w:val="24"/>
        </w:rPr>
        <w:t xml:space="preserve">E. </w:t>
      </w:r>
      <w:proofErr w:type="gramStart"/>
      <w:r w:rsidR="00C509B6" w:rsidRPr="00BB12DF">
        <w:rPr>
          <w:rFonts w:ascii="Times New Roman" w:hAnsi="Times New Roman" w:cs="Times New Roman"/>
          <w:i/>
          <w:sz w:val="24"/>
          <w:szCs w:val="24"/>
        </w:rPr>
        <w:t>coli</w:t>
      </w:r>
      <w:proofErr w:type="gramEnd"/>
      <w:r w:rsidR="00475CFD" w:rsidRPr="00BB12DF">
        <w:rPr>
          <w:rFonts w:ascii="Times New Roman" w:hAnsi="Times New Roman" w:cs="Times New Roman"/>
          <w:sz w:val="24"/>
          <w:szCs w:val="24"/>
        </w:rPr>
        <w:t>,</w:t>
      </w:r>
      <w:r w:rsidR="00C509B6" w:rsidRPr="00BB1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09B6" w:rsidRPr="00BB12DF">
        <w:rPr>
          <w:rFonts w:ascii="Times New Roman" w:hAnsi="Times New Roman" w:cs="Times New Roman"/>
          <w:sz w:val="24"/>
          <w:szCs w:val="24"/>
        </w:rPr>
        <w:t>jako u zkrmování mléka od krav jsoucích v ochranné lhůtě.</w:t>
      </w:r>
    </w:p>
    <w:p w:rsidR="00A76D42" w:rsidRPr="00BB12DF" w:rsidRDefault="001C0DBA" w:rsidP="00BB12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12DF">
        <w:rPr>
          <w:rFonts w:ascii="Times New Roman" w:hAnsi="Times New Roman" w:cs="Times New Roman"/>
          <w:sz w:val="24"/>
          <w:szCs w:val="24"/>
        </w:rPr>
        <w:lastRenderedPageBreak/>
        <w:t>Doporučení</w:t>
      </w:r>
      <w:r w:rsidR="00DE6EAD" w:rsidRPr="00BB12DF">
        <w:rPr>
          <w:rFonts w:ascii="Times New Roman" w:hAnsi="Times New Roman" w:cs="Times New Roman"/>
          <w:sz w:val="24"/>
          <w:szCs w:val="24"/>
        </w:rPr>
        <w:t xml:space="preserve">: </w:t>
      </w:r>
      <w:r w:rsidRPr="00BB12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2DF">
        <w:rPr>
          <w:rFonts w:ascii="Times New Roman" w:hAnsi="Times New Roman" w:cs="Times New Roman"/>
          <w:sz w:val="24"/>
          <w:szCs w:val="24"/>
        </w:rPr>
        <w:t xml:space="preserve">i)  </w:t>
      </w:r>
      <w:r w:rsidR="00DE6EAD" w:rsidRPr="00BB12DF">
        <w:rPr>
          <w:rFonts w:ascii="Times New Roman" w:hAnsi="Times New Roman" w:cs="Times New Roman"/>
          <w:sz w:val="24"/>
          <w:szCs w:val="24"/>
        </w:rPr>
        <w:t>vyhnout</w:t>
      </w:r>
      <w:proofErr w:type="gramEnd"/>
      <w:r w:rsidR="00DE6EAD" w:rsidRPr="00BB12DF">
        <w:rPr>
          <w:rFonts w:ascii="Times New Roman" w:hAnsi="Times New Roman" w:cs="Times New Roman"/>
          <w:sz w:val="24"/>
          <w:szCs w:val="24"/>
        </w:rPr>
        <w:t xml:space="preserve"> se zkrmování</w:t>
      </w:r>
      <w:r w:rsidRPr="00BB12DF">
        <w:rPr>
          <w:rFonts w:ascii="Times New Roman" w:hAnsi="Times New Roman" w:cs="Times New Roman"/>
          <w:sz w:val="24"/>
          <w:szCs w:val="24"/>
        </w:rPr>
        <w:t xml:space="preserve"> mleziv</w:t>
      </w:r>
      <w:r w:rsidR="00DE6EAD" w:rsidRPr="00BB12DF">
        <w:rPr>
          <w:rFonts w:ascii="Times New Roman" w:hAnsi="Times New Roman" w:cs="Times New Roman"/>
          <w:sz w:val="24"/>
          <w:szCs w:val="24"/>
        </w:rPr>
        <w:t>a</w:t>
      </w:r>
      <w:r w:rsidRPr="00BB12DF">
        <w:rPr>
          <w:rFonts w:ascii="Times New Roman" w:hAnsi="Times New Roman" w:cs="Times New Roman"/>
          <w:sz w:val="24"/>
          <w:szCs w:val="24"/>
        </w:rPr>
        <w:t xml:space="preserve"> a mlék</w:t>
      </w:r>
      <w:r w:rsidR="00DE6EAD" w:rsidRPr="00BB12DF">
        <w:rPr>
          <w:rFonts w:ascii="Times New Roman" w:hAnsi="Times New Roman" w:cs="Times New Roman"/>
          <w:sz w:val="24"/>
          <w:szCs w:val="24"/>
        </w:rPr>
        <w:t>a</w:t>
      </w:r>
      <w:r w:rsidRPr="00BB12DF">
        <w:rPr>
          <w:rFonts w:ascii="Times New Roman" w:hAnsi="Times New Roman" w:cs="Times New Roman"/>
          <w:sz w:val="24"/>
          <w:szCs w:val="24"/>
        </w:rPr>
        <w:t xml:space="preserve"> obsahující</w:t>
      </w:r>
      <w:r w:rsidR="00DE6EAD" w:rsidRPr="00BB12DF">
        <w:rPr>
          <w:rFonts w:ascii="Times New Roman" w:hAnsi="Times New Roman" w:cs="Times New Roman"/>
          <w:sz w:val="24"/>
          <w:szCs w:val="24"/>
        </w:rPr>
        <w:t>ho</w:t>
      </w:r>
      <w:r w:rsidRPr="00BB12DF">
        <w:rPr>
          <w:rFonts w:ascii="Times New Roman" w:hAnsi="Times New Roman" w:cs="Times New Roman"/>
          <w:sz w:val="24"/>
          <w:szCs w:val="24"/>
        </w:rPr>
        <w:t xml:space="preserve"> antimikrobiální látky a jejich rezidua</w:t>
      </w:r>
      <w:r w:rsidR="00DE6EAD" w:rsidRPr="00BB12D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E6EAD" w:rsidRPr="00BB12DF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DE6EAD" w:rsidRPr="00BB12DF">
        <w:rPr>
          <w:rFonts w:ascii="Times New Roman" w:hAnsi="Times New Roman" w:cs="Times New Roman"/>
          <w:sz w:val="24"/>
          <w:szCs w:val="24"/>
        </w:rPr>
        <w:t>) zabývat se v budoucnu porovnáním vlivu zkrmování</w:t>
      </w:r>
      <w:r w:rsidR="00475CFD" w:rsidRPr="00BB12DF">
        <w:rPr>
          <w:rFonts w:ascii="Times New Roman" w:hAnsi="Times New Roman" w:cs="Times New Roman"/>
          <w:sz w:val="24"/>
          <w:szCs w:val="24"/>
        </w:rPr>
        <w:t xml:space="preserve"> takovéhoto mléka</w:t>
      </w:r>
      <w:r w:rsidR="00DE6EAD" w:rsidRPr="00BB12DF">
        <w:rPr>
          <w:rFonts w:ascii="Times New Roman" w:hAnsi="Times New Roman" w:cs="Times New Roman"/>
          <w:sz w:val="24"/>
          <w:szCs w:val="24"/>
        </w:rPr>
        <w:t xml:space="preserve"> na výskyt rezistentních bakterií a jeho různými způsoby likvidace; </w:t>
      </w:r>
      <w:proofErr w:type="spellStart"/>
      <w:r w:rsidR="00DE6EAD" w:rsidRPr="00BB12DF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DE6EAD" w:rsidRPr="00BB12DF">
        <w:rPr>
          <w:rFonts w:ascii="Times New Roman" w:hAnsi="Times New Roman" w:cs="Times New Roman"/>
          <w:sz w:val="24"/>
          <w:szCs w:val="24"/>
        </w:rPr>
        <w:t>) řešit rovněž otázku toho jakým způsobem ovlivňuje vznik antimikrobiální rezistence v prostředí farmy přítomnost antimikrobiálních látek ve výkalech</w:t>
      </w:r>
    </w:p>
    <w:p w:rsidR="003350F6" w:rsidRPr="00BB12DF" w:rsidRDefault="003350F6" w:rsidP="00BB12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50F6" w:rsidRPr="00BB12DF" w:rsidRDefault="003350F6" w:rsidP="00BB12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6D42" w:rsidRPr="00BB12DF" w:rsidRDefault="00BB12DF" w:rsidP="00BB12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12DF">
        <w:rPr>
          <w:rFonts w:ascii="Times New Roman" w:hAnsi="Times New Roman" w:cs="Times New Roman"/>
          <w:b/>
          <w:sz w:val="24"/>
          <w:szCs w:val="24"/>
        </w:rPr>
        <w:t>Z</w:t>
      </w:r>
      <w:r w:rsidR="00A76D42" w:rsidRPr="00BB12DF">
        <w:rPr>
          <w:rFonts w:ascii="Times New Roman" w:hAnsi="Times New Roman" w:cs="Times New Roman"/>
          <w:b/>
          <w:sz w:val="24"/>
          <w:szCs w:val="24"/>
        </w:rPr>
        <w:t>pracoval</w:t>
      </w:r>
      <w:r w:rsidR="00A76D42" w:rsidRPr="00BB12DF">
        <w:rPr>
          <w:rFonts w:ascii="Times New Roman" w:hAnsi="Times New Roman" w:cs="Times New Roman"/>
          <w:sz w:val="24"/>
          <w:szCs w:val="24"/>
        </w:rPr>
        <w:t>: Ing. Ondřej Šimoník, Ph.D.</w:t>
      </w:r>
      <w:r w:rsidR="008F2E8E" w:rsidRPr="00BB12DF">
        <w:rPr>
          <w:rFonts w:ascii="Times New Roman" w:hAnsi="Times New Roman" w:cs="Times New Roman"/>
          <w:sz w:val="24"/>
          <w:szCs w:val="24"/>
        </w:rPr>
        <w:t xml:space="preserve">; e-mail: </w:t>
      </w:r>
      <w:hyperlink r:id="rId5" w:history="1">
        <w:r w:rsidR="008F2E8E" w:rsidRPr="00BB12DF">
          <w:rPr>
            <w:rStyle w:val="Hypertextovodkaz"/>
            <w:rFonts w:ascii="Times New Roman" w:hAnsi="Times New Roman" w:cs="Times New Roman"/>
            <w:sz w:val="24"/>
            <w:szCs w:val="24"/>
          </w:rPr>
          <w:t>simoniko@af.czu.cz</w:t>
        </w:r>
      </w:hyperlink>
      <w:r>
        <w:rPr>
          <w:rStyle w:val="Hypertextovodkaz"/>
          <w:rFonts w:ascii="Times New Roman" w:hAnsi="Times New Roman" w:cs="Times New Roman"/>
          <w:sz w:val="24"/>
          <w:szCs w:val="24"/>
        </w:rPr>
        <w:t>.</w:t>
      </w:r>
    </w:p>
    <w:p w:rsidR="008F2E8E" w:rsidRPr="00BB12DF" w:rsidRDefault="008F2E8E" w:rsidP="00BB12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2E8E" w:rsidRPr="00BB12DF" w:rsidSect="00AE2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1DFC"/>
    <w:rsid w:val="00001571"/>
    <w:rsid w:val="0000663C"/>
    <w:rsid w:val="0001114F"/>
    <w:rsid w:val="00011ADF"/>
    <w:rsid w:val="00014BE3"/>
    <w:rsid w:val="00014CF0"/>
    <w:rsid w:val="00014D0C"/>
    <w:rsid w:val="0001580D"/>
    <w:rsid w:val="000164A9"/>
    <w:rsid w:val="00017696"/>
    <w:rsid w:val="00020958"/>
    <w:rsid w:val="000209EB"/>
    <w:rsid w:val="00020B05"/>
    <w:rsid w:val="0002335B"/>
    <w:rsid w:val="00023E2D"/>
    <w:rsid w:val="0003233D"/>
    <w:rsid w:val="00040DAD"/>
    <w:rsid w:val="00041C0B"/>
    <w:rsid w:val="00043816"/>
    <w:rsid w:val="00044C3B"/>
    <w:rsid w:val="00044F1C"/>
    <w:rsid w:val="00050BE6"/>
    <w:rsid w:val="0005182D"/>
    <w:rsid w:val="00054242"/>
    <w:rsid w:val="00057CCA"/>
    <w:rsid w:val="00060FCA"/>
    <w:rsid w:val="00061B8D"/>
    <w:rsid w:val="00061F10"/>
    <w:rsid w:val="00063FDB"/>
    <w:rsid w:val="000679D3"/>
    <w:rsid w:val="00067E5B"/>
    <w:rsid w:val="000718BE"/>
    <w:rsid w:val="00073C98"/>
    <w:rsid w:val="00074E4E"/>
    <w:rsid w:val="000816CF"/>
    <w:rsid w:val="00082EC2"/>
    <w:rsid w:val="00086888"/>
    <w:rsid w:val="00086C89"/>
    <w:rsid w:val="00087F83"/>
    <w:rsid w:val="000906D8"/>
    <w:rsid w:val="000931CA"/>
    <w:rsid w:val="00094A7A"/>
    <w:rsid w:val="0009588F"/>
    <w:rsid w:val="000A0C09"/>
    <w:rsid w:val="000A27B2"/>
    <w:rsid w:val="000A343B"/>
    <w:rsid w:val="000A343F"/>
    <w:rsid w:val="000A4493"/>
    <w:rsid w:val="000A61E5"/>
    <w:rsid w:val="000A6929"/>
    <w:rsid w:val="000B4DE1"/>
    <w:rsid w:val="000B636F"/>
    <w:rsid w:val="000B7317"/>
    <w:rsid w:val="000C1BF2"/>
    <w:rsid w:val="000C4351"/>
    <w:rsid w:val="000C4696"/>
    <w:rsid w:val="000D44D0"/>
    <w:rsid w:val="000D5458"/>
    <w:rsid w:val="000D5D9B"/>
    <w:rsid w:val="000D622F"/>
    <w:rsid w:val="000D6362"/>
    <w:rsid w:val="000D7FFD"/>
    <w:rsid w:val="000E0723"/>
    <w:rsid w:val="000E1705"/>
    <w:rsid w:val="000E3952"/>
    <w:rsid w:val="000E3DA8"/>
    <w:rsid w:val="000E624E"/>
    <w:rsid w:val="00100949"/>
    <w:rsid w:val="00100D29"/>
    <w:rsid w:val="00111756"/>
    <w:rsid w:val="0011427E"/>
    <w:rsid w:val="00115D2E"/>
    <w:rsid w:val="00116931"/>
    <w:rsid w:val="001202E6"/>
    <w:rsid w:val="0012641B"/>
    <w:rsid w:val="00134132"/>
    <w:rsid w:val="0013508A"/>
    <w:rsid w:val="00136B07"/>
    <w:rsid w:val="001375E6"/>
    <w:rsid w:val="00141ABD"/>
    <w:rsid w:val="00142715"/>
    <w:rsid w:val="00142758"/>
    <w:rsid w:val="00142FBF"/>
    <w:rsid w:val="00143518"/>
    <w:rsid w:val="001435F9"/>
    <w:rsid w:val="001458BA"/>
    <w:rsid w:val="00147294"/>
    <w:rsid w:val="00147F24"/>
    <w:rsid w:val="00150D3E"/>
    <w:rsid w:val="00151538"/>
    <w:rsid w:val="00157824"/>
    <w:rsid w:val="00160025"/>
    <w:rsid w:val="00166FEA"/>
    <w:rsid w:val="00182CF3"/>
    <w:rsid w:val="00182FF5"/>
    <w:rsid w:val="00183CDD"/>
    <w:rsid w:val="0019431A"/>
    <w:rsid w:val="0019685C"/>
    <w:rsid w:val="001A50BC"/>
    <w:rsid w:val="001B36D2"/>
    <w:rsid w:val="001B41FD"/>
    <w:rsid w:val="001B4592"/>
    <w:rsid w:val="001B4A2D"/>
    <w:rsid w:val="001B70D4"/>
    <w:rsid w:val="001B7920"/>
    <w:rsid w:val="001B7DC6"/>
    <w:rsid w:val="001C08BF"/>
    <w:rsid w:val="001C0DBA"/>
    <w:rsid w:val="001C141D"/>
    <w:rsid w:val="001C2A37"/>
    <w:rsid w:val="001C3493"/>
    <w:rsid w:val="001D19B0"/>
    <w:rsid w:val="001D2376"/>
    <w:rsid w:val="001D2A63"/>
    <w:rsid w:val="001D4C68"/>
    <w:rsid w:val="001D50D0"/>
    <w:rsid w:val="001D65D5"/>
    <w:rsid w:val="001D7DD0"/>
    <w:rsid w:val="001D7EE9"/>
    <w:rsid w:val="001E223C"/>
    <w:rsid w:val="001E39D0"/>
    <w:rsid w:val="001E5D89"/>
    <w:rsid w:val="001F1D1E"/>
    <w:rsid w:val="001F61EA"/>
    <w:rsid w:val="001F7F7E"/>
    <w:rsid w:val="00202368"/>
    <w:rsid w:val="00202DA9"/>
    <w:rsid w:val="00205DDE"/>
    <w:rsid w:val="00207E28"/>
    <w:rsid w:val="002123AA"/>
    <w:rsid w:val="00213C81"/>
    <w:rsid w:val="0021514D"/>
    <w:rsid w:val="00215FFB"/>
    <w:rsid w:val="00216C7A"/>
    <w:rsid w:val="002240CB"/>
    <w:rsid w:val="00224D03"/>
    <w:rsid w:val="00233E02"/>
    <w:rsid w:val="002342A9"/>
    <w:rsid w:val="002357D7"/>
    <w:rsid w:val="00237CC2"/>
    <w:rsid w:val="00240F00"/>
    <w:rsid w:val="002432F4"/>
    <w:rsid w:val="00243872"/>
    <w:rsid w:val="002446A4"/>
    <w:rsid w:val="00245EED"/>
    <w:rsid w:val="00247B82"/>
    <w:rsid w:val="00247C14"/>
    <w:rsid w:val="00252356"/>
    <w:rsid w:val="00254952"/>
    <w:rsid w:val="00257547"/>
    <w:rsid w:val="0026048A"/>
    <w:rsid w:val="00261790"/>
    <w:rsid w:val="00265500"/>
    <w:rsid w:val="00266E23"/>
    <w:rsid w:val="00267077"/>
    <w:rsid w:val="0027117B"/>
    <w:rsid w:val="002718F7"/>
    <w:rsid w:val="00273983"/>
    <w:rsid w:val="00273A20"/>
    <w:rsid w:val="002747A4"/>
    <w:rsid w:val="00277DFC"/>
    <w:rsid w:val="00280EFA"/>
    <w:rsid w:val="00285DDF"/>
    <w:rsid w:val="00286295"/>
    <w:rsid w:val="00286411"/>
    <w:rsid w:val="00286B8A"/>
    <w:rsid w:val="002907F7"/>
    <w:rsid w:val="00290ABA"/>
    <w:rsid w:val="00292A12"/>
    <w:rsid w:val="0029362A"/>
    <w:rsid w:val="002A4C16"/>
    <w:rsid w:val="002A5EBC"/>
    <w:rsid w:val="002A7C00"/>
    <w:rsid w:val="002B1193"/>
    <w:rsid w:val="002B1B59"/>
    <w:rsid w:val="002B29CE"/>
    <w:rsid w:val="002B350A"/>
    <w:rsid w:val="002B3CE9"/>
    <w:rsid w:val="002B55A7"/>
    <w:rsid w:val="002B568E"/>
    <w:rsid w:val="002B5D36"/>
    <w:rsid w:val="002C0DAF"/>
    <w:rsid w:val="002C1503"/>
    <w:rsid w:val="002C61B7"/>
    <w:rsid w:val="002C672F"/>
    <w:rsid w:val="002D4838"/>
    <w:rsid w:val="002D4958"/>
    <w:rsid w:val="002E05E0"/>
    <w:rsid w:val="002E0995"/>
    <w:rsid w:val="002E1B4F"/>
    <w:rsid w:val="002E1B99"/>
    <w:rsid w:val="002E2F74"/>
    <w:rsid w:val="002E3727"/>
    <w:rsid w:val="002E3DD1"/>
    <w:rsid w:val="002E676E"/>
    <w:rsid w:val="002F47C8"/>
    <w:rsid w:val="00300C55"/>
    <w:rsid w:val="00301A6C"/>
    <w:rsid w:val="00303550"/>
    <w:rsid w:val="00303D26"/>
    <w:rsid w:val="00306528"/>
    <w:rsid w:val="00307606"/>
    <w:rsid w:val="00307A94"/>
    <w:rsid w:val="00307D12"/>
    <w:rsid w:val="00313B9D"/>
    <w:rsid w:val="0031455E"/>
    <w:rsid w:val="00316238"/>
    <w:rsid w:val="00316D33"/>
    <w:rsid w:val="00320FCF"/>
    <w:rsid w:val="00321028"/>
    <w:rsid w:val="00323B17"/>
    <w:rsid w:val="00323EFD"/>
    <w:rsid w:val="00327CA4"/>
    <w:rsid w:val="00330073"/>
    <w:rsid w:val="003306CD"/>
    <w:rsid w:val="00330CD5"/>
    <w:rsid w:val="00330E60"/>
    <w:rsid w:val="00331CA2"/>
    <w:rsid w:val="0033387E"/>
    <w:rsid w:val="00333B9C"/>
    <w:rsid w:val="003350F6"/>
    <w:rsid w:val="0033661C"/>
    <w:rsid w:val="00340075"/>
    <w:rsid w:val="00340ACC"/>
    <w:rsid w:val="00341EA4"/>
    <w:rsid w:val="00343F7E"/>
    <w:rsid w:val="00347C55"/>
    <w:rsid w:val="00350723"/>
    <w:rsid w:val="00350D72"/>
    <w:rsid w:val="00352362"/>
    <w:rsid w:val="00352C68"/>
    <w:rsid w:val="003560C8"/>
    <w:rsid w:val="00360432"/>
    <w:rsid w:val="003614D1"/>
    <w:rsid w:val="00367094"/>
    <w:rsid w:val="003712A4"/>
    <w:rsid w:val="00373E1D"/>
    <w:rsid w:val="00380435"/>
    <w:rsid w:val="00382B59"/>
    <w:rsid w:val="003833FB"/>
    <w:rsid w:val="00384860"/>
    <w:rsid w:val="00384BF7"/>
    <w:rsid w:val="00384F42"/>
    <w:rsid w:val="0038588C"/>
    <w:rsid w:val="003867B7"/>
    <w:rsid w:val="003868EA"/>
    <w:rsid w:val="00391BCC"/>
    <w:rsid w:val="00392B05"/>
    <w:rsid w:val="00396D1B"/>
    <w:rsid w:val="00396D3D"/>
    <w:rsid w:val="003973A6"/>
    <w:rsid w:val="0039753D"/>
    <w:rsid w:val="003A328A"/>
    <w:rsid w:val="003A5285"/>
    <w:rsid w:val="003B1A15"/>
    <w:rsid w:val="003C1D2A"/>
    <w:rsid w:val="003C4461"/>
    <w:rsid w:val="003C470B"/>
    <w:rsid w:val="003C7819"/>
    <w:rsid w:val="003C7AD5"/>
    <w:rsid w:val="003D2438"/>
    <w:rsid w:val="003E1023"/>
    <w:rsid w:val="003E27CA"/>
    <w:rsid w:val="003E5A27"/>
    <w:rsid w:val="003E60E2"/>
    <w:rsid w:val="003E6F30"/>
    <w:rsid w:val="003F0845"/>
    <w:rsid w:val="003F57DD"/>
    <w:rsid w:val="003F7BEC"/>
    <w:rsid w:val="004062EF"/>
    <w:rsid w:val="0041150C"/>
    <w:rsid w:val="004119D2"/>
    <w:rsid w:val="00412578"/>
    <w:rsid w:val="0041486D"/>
    <w:rsid w:val="00416A8B"/>
    <w:rsid w:val="00420EAB"/>
    <w:rsid w:val="0042460E"/>
    <w:rsid w:val="00424FAE"/>
    <w:rsid w:val="004270F1"/>
    <w:rsid w:val="00430857"/>
    <w:rsid w:val="0043088D"/>
    <w:rsid w:val="004320F5"/>
    <w:rsid w:val="00432B8C"/>
    <w:rsid w:val="0043330D"/>
    <w:rsid w:val="00436410"/>
    <w:rsid w:val="0044147B"/>
    <w:rsid w:val="00441AC2"/>
    <w:rsid w:val="00442A9C"/>
    <w:rsid w:val="00444134"/>
    <w:rsid w:val="0044574F"/>
    <w:rsid w:val="0045345E"/>
    <w:rsid w:val="004545FB"/>
    <w:rsid w:val="0045764B"/>
    <w:rsid w:val="00462691"/>
    <w:rsid w:val="004632AA"/>
    <w:rsid w:val="00464D95"/>
    <w:rsid w:val="00465700"/>
    <w:rsid w:val="00466686"/>
    <w:rsid w:val="00467885"/>
    <w:rsid w:val="00471319"/>
    <w:rsid w:val="00475CFD"/>
    <w:rsid w:val="00477D37"/>
    <w:rsid w:val="0048149D"/>
    <w:rsid w:val="00483B7C"/>
    <w:rsid w:val="00483BFE"/>
    <w:rsid w:val="004859EA"/>
    <w:rsid w:val="00490454"/>
    <w:rsid w:val="004908ED"/>
    <w:rsid w:val="00491069"/>
    <w:rsid w:val="00494035"/>
    <w:rsid w:val="004A0712"/>
    <w:rsid w:val="004A492D"/>
    <w:rsid w:val="004A5190"/>
    <w:rsid w:val="004A56CA"/>
    <w:rsid w:val="004A7697"/>
    <w:rsid w:val="004A79CC"/>
    <w:rsid w:val="004A7F56"/>
    <w:rsid w:val="004B0546"/>
    <w:rsid w:val="004B3560"/>
    <w:rsid w:val="004B587E"/>
    <w:rsid w:val="004B5AD5"/>
    <w:rsid w:val="004B5C49"/>
    <w:rsid w:val="004B5D77"/>
    <w:rsid w:val="004C064E"/>
    <w:rsid w:val="004C0C91"/>
    <w:rsid w:val="004C0E9A"/>
    <w:rsid w:val="004C15B4"/>
    <w:rsid w:val="004C6032"/>
    <w:rsid w:val="004C75D5"/>
    <w:rsid w:val="004C7643"/>
    <w:rsid w:val="004C7A4F"/>
    <w:rsid w:val="004D0A60"/>
    <w:rsid w:val="004D15BC"/>
    <w:rsid w:val="004D1C3F"/>
    <w:rsid w:val="004D2766"/>
    <w:rsid w:val="004D2A2F"/>
    <w:rsid w:val="004D7656"/>
    <w:rsid w:val="004D7977"/>
    <w:rsid w:val="004E1C1B"/>
    <w:rsid w:val="004E2101"/>
    <w:rsid w:val="004E341C"/>
    <w:rsid w:val="004E35F8"/>
    <w:rsid w:val="004E3FC0"/>
    <w:rsid w:val="004E7E47"/>
    <w:rsid w:val="004F027E"/>
    <w:rsid w:val="004F47C4"/>
    <w:rsid w:val="004F4D32"/>
    <w:rsid w:val="004F55C8"/>
    <w:rsid w:val="00500F8C"/>
    <w:rsid w:val="00501564"/>
    <w:rsid w:val="005029D9"/>
    <w:rsid w:val="00503C66"/>
    <w:rsid w:val="005067C8"/>
    <w:rsid w:val="005107A5"/>
    <w:rsid w:val="0051323B"/>
    <w:rsid w:val="005138E8"/>
    <w:rsid w:val="00515846"/>
    <w:rsid w:val="00520619"/>
    <w:rsid w:val="00521032"/>
    <w:rsid w:val="00522AB5"/>
    <w:rsid w:val="00523CBF"/>
    <w:rsid w:val="0052665A"/>
    <w:rsid w:val="0053004B"/>
    <w:rsid w:val="00530A1A"/>
    <w:rsid w:val="00531B73"/>
    <w:rsid w:val="0053441F"/>
    <w:rsid w:val="00535CBC"/>
    <w:rsid w:val="00537A42"/>
    <w:rsid w:val="0054285C"/>
    <w:rsid w:val="00542BE1"/>
    <w:rsid w:val="00543015"/>
    <w:rsid w:val="00543C83"/>
    <w:rsid w:val="005441E6"/>
    <w:rsid w:val="00550E35"/>
    <w:rsid w:val="00551C42"/>
    <w:rsid w:val="0055600B"/>
    <w:rsid w:val="00556F2C"/>
    <w:rsid w:val="00560EA5"/>
    <w:rsid w:val="005621BC"/>
    <w:rsid w:val="00563284"/>
    <w:rsid w:val="00564039"/>
    <w:rsid w:val="00564465"/>
    <w:rsid w:val="00571FFA"/>
    <w:rsid w:val="00573B30"/>
    <w:rsid w:val="00576E52"/>
    <w:rsid w:val="00576FC3"/>
    <w:rsid w:val="00584154"/>
    <w:rsid w:val="00585906"/>
    <w:rsid w:val="0059255B"/>
    <w:rsid w:val="00592F94"/>
    <w:rsid w:val="005933E4"/>
    <w:rsid w:val="00595073"/>
    <w:rsid w:val="00597404"/>
    <w:rsid w:val="005A2E72"/>
    <w:rsid w:val="005A4463"/>
    <w:rsid w:val="005A6AB4"/>
    <w:rsid w:val="005B041D"/>
    <w:rsid w:val="005B05B3"/>
    <w:rsid w:val="005B293D"/>
    <w:rsid w:val="005B39C6"/>
    <w:rsid w:val="005B57AE"/>
    <w:rsid w:val="005B5BC1"/>
    <w:rsid w:val="005B76D1"/>
    <w:rsid w:val="005C1859"/>
    <w:rsid w:val="005C304F"/>
    <w:rsid w:val="005D7336"/>
    <w:rsid w:val="005E1900"/>
    <w:rsid w:val="005E2354"/>
    <w:rsid w:val="005F01C3"/>
    <w:rsid w:val="005F1129"/>
    <w:rsid w:val="005F14AB"/>
    <w:rsid w:val="005F3151"/>
    <w:rsid w:val="005F7B3B"/>
    <w:rsid w:val="00600A32"/>
    <w:rsid w:val="00602A50"/>
    <w:rsid w:val="006031F7"/>
    <w:rsid w:val="00603F30"/>
    <w:rsid w:val="006042A0"/>
    <w:rsid w:val="00604845"/>
    <w:rsid w:val="00604D49"/>
    <w:rsid w:val="0060578E"/>
    <w:rsid w:val="00606CC7"/>
    <w:rsid w:val="00606F7C"/>
    <w:rsid w:val="006109EB"/>
    <w:rsid w:val="00611653"/>
    <w:rsid w:val="00612AA5"/>
    <w:rsid w:val="00616E4B"/>
    <w:rsid w:val="00617323"/>
    <w:rsid w:val="006208B6"/>
    <w:rsid w:val="00625482"/>
    <w:rsid w:val="006258DD"/>
    <w:rsid w:val="00625D55"/>
    <w:rsid w:val="00626918"/>
    <w:rsid w:val="0062742A"/>
    <w:rsid w:val="0063079F"/>
    <w:rsid w:val="00631713"/>
    <w:rsid w:val="00632229"/>
    <w:rsid w:val="00634614"/>
    <w:rsid w:val="006372EC"/>
    <w:rsid w:val="00640027"/>
    <w:rsid w:val="00640820"/>
    <w:rsid w:val="006408D8"/>
    <w:rsid w:val="00641BD1"/>
    <w:rsid w:val="006453FB"/>
    <w:rsid w:val="006517EC"/>
    <w:rsid w:val="0065416B"/>
    <w:rsid w:val="00654AA3"/>
    <w:rsid w:val="00655060"/>
    <w:rsid w:val="00657B63"/>
    <w:rsid w:val="00657DFE"/>
    <w:rsid w:val="006622AB"/>
    <w:rsid w:val="006636EA"/>
    <w:rsid w:val="00665648"/>
    <w:rsid w:val="00670E60"/>
    <w:rsid w:val="00673456"/>
    <w:rsid w:val="00675BF9"/>
    <w:rsid w:val="0068142B"/>
    <w:rsid w:val="00682344"/>
    <w:rsid w:val="00684D60"/>
    <w:rsid w:val="0068689C"/>
    <w:rsid w:val="00692F0D"/>
    <w:rsid w:val="00697E68"/>
    <w:rsid w:val="006A34A9"/>
    <w:rsid w:val="006A6B66"/>
    <w:rsid w:val="006B06CB"/>
    <w:rsid w:val="006B084B"/>
    <w:rsid w:val="006B0F3C"/>
    <w:rsid w:val="006B1458"/>
    <w:rsid w:val="006B21DC"/>
    <w:rsid w:val="006B2A22"/>
    <w:rsid w:val="006B3A4D"/>
    <w:rsid w:val="006B4F9A"/>
    <w:rsid w:val="006B5F29"/>
    <w:rsid w:val="006B62D4"/>
    <w:rsid w:val="006B7575"/>
    <w:rsid w:val="006C04E1"/>
    <w:rsid w:val="006C0F3A"/>
    <w:rsid w:val="006C15F2"/>
    <w:rsid w:val="006C1D7C"/>
    <w:rsid w:val="006C5089"/>
    <w:rsid w:val="006C526F"/>
    <w:rsid w:val="006D1328"/>
    <w:rsid w:val="006D15E5"/>
    <w:rsid w:val="006D3212"/>
    <w:rsid w:val="006D3EB8"/>
    <w:rsid w:val="006E0351"/>
    <w:rsid w:val="006E1056"/>
    <w:rsid w:val="006E246F"/>
    <w:rsid w:val="006E2CEF"/>
    <w:rsid w:val="006E4E72"/>
    <w:rsid w:val="006E55EB"/>
    <w:rsid w:val="006F1133"/>
    <w:rsid w:val="006F4ED7"/>
    <w:rsid w:val="006F5530"/>
    <w:rsid w:val="006F79E3"/>
    <w:rsid w:val="00701557"/>
    <w:rsid w:val="00704080"/>
    <w:rsid w:val="0070489C"/>
    <w:rsid w:val="007105B5"/>
    <w:rsid w:val="007109D1"/>
    <w:rsid w:val="00710B00"/>
    <w:rsid w:val="00710BB8"/>
    <w:rsid w:val="0071283D"/>
    <w:rsid w:val="00712B02"/>
    <w:rsid w:val="00714177"/>
    <w:rsid w:val="007163F5"/>
    <w:rsid w:val="00720884"/>
    <w:rsid w:val="00722FE1"/>
    <w:rsid w:val="00723C41"/>
    <w:rsid w:val="0072510D"/>
    <w:rsid w:val="00726D48"/>
    <w:rsid w:val="0073207A"/>
    <w:rsid w:val="00732A2A"/>
    <w:rsid w:val="0073537A"/>
    <w:rsid w:val="00736FD4"/>
    <w:rsid w:val="007409EC"/>
    <w:rsid w:val="00742997"/>
    <w:rsid w:val="00743DA2"/>
    <w:rsid w:val="00744181"/>
    <w:rsid w:val="007447AC"/>
    <w:rsid w:val="00744E2F"/>
    <w:rsid w:val="0075071B"/>
    <w:rsid w:val="00751905"/>
    <w:rsid w:val="007525CC"/>
    <w:rsid w:val="00753B96"/>
    <w:rsid w:val="00753E2E"/>
    <w:rsid w:val="00755A36"/>
    <w:rsid w:val="007560D8"/>
    <w:rsid w:val="0075776E"/>
    <w:rsid w:val="00757E13"/>
    <w:rsid w:val="00764F00"/>
    <w:rsid w:val="00771724"/>
    <w:rsid w:val="007738D2"/>
    <w:rsid w:val="00773C71"/>
    <w:rsid w:val="007768B2"/>
    <w:rsid w:val="00777549"/>
    <w:rsid w:val="00777E58"/>
    <w:rsid w:val="00781F38"/>
    <w:rsid w:val="00785673"/>
    <w:rsid w:val="0078725F"/>
    <w:rsid w:val="00790CF1"/>
    <w:rsid w:val="00792125"/>
    <w:rsid w:val="007949AC"/>
    <w:rsid w:val="00795E0B"/>
    <w:rsid w:val="00797B7C"/>
    <w:rsid w:val="007A6BF0"/>
    <w:rsid w:val="007B63A8"/>
    <w:rsid w:val="007C1267"/>
    <w:rsid w:val="007C1372"/>
    <w:rsid w:val="007C3C2A"/>
    <w:rsid w:val="007C40A6"/>
    <w:rsid w:val="007C418F"/>
    <w:rsid w:val="007C5319"/>
    <w:rsid w:val="007C71AF"/>
    <w:rsid w:val="007D0B43"/>
    <w:rsid w:val="007D3B1E"/>
    <w:rsid w:val="007D5294"/>
    <w:rsid w:val="007D72D0"/>
    <w:rsid w:val="007E01D2"/>
    <w:rsid w:val="007F0717"/>
    <w:rsid w:val="007F1D5A"/>
    <w:rsid w:val="007F2EEA"/>
    <w:rsid w:val="007F3767"/>
    <w:rsid w:val="007F3F9F"/>
    <w:rsid w:val="007F5BDA"/>
    <w:rsid w:val="00800C0E"/>
    <w:rsid w:val="008022CB"/>
    <w:rsid w:val="008041FD"/>
    <w:rsid w:val="00804718"/>
    <w:rsid w:val="00810080"/>
    <w:rsid w:val="008111E4"/>
    <w:rsid w:val="0081316D"/>
    <w:rsid w:val="00813D49"/>
    <w:rsid w:val="00816E9E"/>
    <w:rsid w:val="00817B06"/>
    <w:rsid w:val="0082129A"/>
    <w:rsid w:val="00822AD9"/>
    <w:rsid w:val="008259D5"/>
    <w:rsid w:val="00830510"/>
    <w:rsid w:val="00834889"/>
    <w:rsid w:val="00835118"/>
    <w:rsid w:val="00836D06"/>
    <w:rsid w:val="008370D2"/>
    <w:rsid w:val="0083781D"/>
    <w:rsid w:val="00837BB1"/>
    <w:rsid w:val="008418DD"/>
    <w:rsid w:val="0084388B"/>
    <w:rsid w:val="00847606"/>
    <w:rsid w:val="008513DE"/>
    <w:rsid w:val="00852557"/>
    <w:rsid w:val="008533BC"/>
    <w:rsid w:val="008608D2"/>
    <w:rsid w:val="00861EEE"/>
    <w:rsid w:val="0086223D"/>
    <w:rsid w:val="00862E59"/>
    <w:rsid w:val="00863A02"/>
    <w:rsid w:val="00863F0C"/>
    <w:rsid w:val="00865300"/>
    <w:rsid w:val="00865D46"/>
    <w:rsid w:val="00867C5B"/>
    <w:rsid w:val="00867D63"/>
    <w:rsid w:val="00870253"/>
    <w:rsid w:val="0087078C"/>
    <w:rsid w:val="008708C4"/>
    <w:rsid w:val="00870A27"/>
    <w:rsid w:val="00870D99"/>
    <w:rsid w:val="00874293"/>
    <w:rsid w:val="00880A77"/>
    <w:rsid w:val="00880C3C"/>
    <w:rsid w:val="008858C4"/>
    <w:rsid w:val="00885ACD"/>
    <w:rsid w:val="00886E94"/>
    <w:rsid w:val="0088740A"/>
    <w:rsid w:val="00887866"/>
    <w:rsid w:val="0089039C"/>
    <w:rsid w:val="00892132"/>
    <w:rsid w:val="00892CCC"/>
    <w:rsid w:val="00893445"/>
    <w:rsid w:val="00893E2A"/>
    <w:rsid w:val="00897160"/>
    <w:rsid w:val="008A0611"/>
    <w:rsid w:val="008A2A80"/>
    <w:rsid w:val="008A524A"/>
    <w:rsid w:val="008A6171"/>
    <w:rsid w:val="008A6F24"/>
    <w:rsid w:val="008A7027"/>
    <w:rsid w:val="008A7AC2"/>
    <w:rsid w:val="008B0FFC"/>
    <w:rsid w:val="008B3051"/>
    <w:rsid w:val="008B3A81"/>
    <w:rsid w:val="008B425A"/>
    <w:rsid w:val="008C06C5"/>
    <w:rsid w:val="008C467A"/>
    <w:rsid w:val="008C7D36"/>
    <w:rsid w:val="008D1170"/>
    <w:rsid w:val="008D1607"/>
    <w:rsid w:val="008D24CF"/>
    <w:rsid w:val="008D4A09"/>
    <w:rsid w:val="008D799A"/>
    <w:rsid w:val="008E147F"/>
    <w:rsid w:val="008E219A"/>
    <w:rsid w:val="008E2582"/>
    <w:rsid w:val="008E4B83"/>
    <w:rsid w:val="008E5BFD"/>
    <w:rsid w:val="008E7DFC"/>
    <w:rsid w:val="008F253F"/>
    <w:rsid w:val="008F2E8E"/>
    <w:rsid w:val="008F344F"/>
    <w:rsid w:val="008F6B97"/>
    <w:rsid w:val="00901B69"/>
    <w:rsid w:val="009038BA"/>
    <w:rsid w:val="00905E25"/>
    <w:rsid w:val="00910C27"/>
    <w:rsid w:val="0091184E"/>
    <w:rsid w:val="00912D5B"/>
    <w:rsid w:val="009144EB"/>
    <w:rsid w:val="00916805"/>
    <w:rsid w:val="00916AE2"/>
    <w:rsid w:val="00917058"/>
    <w:rsid w:val="0092084A"/>
    <w:rsid w:val="00921C28"/>
    <w:rsid w:val="00924A99"/>
    <w:rsid w:val="0092625B"/>
    <w:rsid w:val="00935C20"/>
    <w:rsid w:val="00935D3B"/>
    <w:rsid w:val="00937AE6"/>
    <w:rsid w:val="00937AF7"/>
    <w:rsid w:val="00940D57"/>
    <w:rsid w:val="009415DB"/>
    <w:rsid w:val="00943516"/>
    <w:rsid w:val="009440A4"/>
    <w:rsid w:val="00944AEA"/>
    <w:rsid w:val="009452B7"/>
    <w:rsid w:val="009475E5"/>
    <w:rsid w:val="0094769B"/>
    <w:rsid w:val="00951596"/>
    <w:rsid w:val="0095245C"/>
    <w:rsid w:val="00954421"/>
    <w:rsid w:val="009549FF"/>
    <w:rsid w:val="0095607D"/>
    <w:rsid w:val="00962C93"/>
    <w:rsid w:val="0096443B"/>
    <w:rsid w:val="00967681"/>
    <w:rsid w:val="00972420"/>
    <w:rsid w:val="00974AA3"/>
    <w:rsid w:val="0097550E"/>
    <w:rsid w:val="00976D1B"/>
    <w:rsid w:val="00982D68"/>
    <w:rsid w:val="00984914"/>
    <w:rsid w:val="00991769"/>
    <w:rsid w:val="00992735"/>
    <w:rsid w:val="009933BB"/>
    <w:rsid w:val="009936F6"/>
    <w:rsid w:val="00996965"/>
    <w:rsid w:val="009A1381"/>
    <w:rsid w:val="009A319A"/>
    <w:rsid w:val="009A7DB7"/>
    <w:rsid w:val="009B0DB5"/>
    <w:rsid w:val="009B137C"/>
    <w:rsid w:val="009C27E5"/>
    <w:rsid w:val="009C6662"/>
    <w:rsid w:val="009C7D0A"/>
    <w:rsid w:val="009D0CB1"/>
    <w:rsid w:val="009D2BCA"/>
    <w:rsid w:val="009D3382"/>
    <w:rsid w:val="009D54C4"/>
    <w:rsid w:val="009D7733"/>
    <w:rsid w:val="009E0D30"/>
    <w:rsid w:val="009E51D9"/>
    <w:rsid w:val="009E58C6"/>
    <w:rsid w:val="009E593A"/>
    <w:rsid w:val="009E5FBD"/>
    <w:rsid w:val="009F116E"/>
    <w:rsid w:val="009F1DFC"/>
    <w:rsid w:val="009F23F9"/>
    <w:rsid w:val="009F251E"/>
    <w:rsid w:val="009F3A08"/>
    <w:rsid w:val="009F6742"/>
    <w:rsid w:val="009F7750"/>
    <w:rsid w:val="00A002EC"/>
    <w:rsid w:val="00A1263E"/>
    <w:rsid w:val="00A13E32"/>
    <w:rsid w:val="00A14939"/>
    <w:rsid w:val="00A15D58"/>
    <w:rsid w:val="00A166FB"/>
    <w:rsid w:val="00A2242F"/>
    <w:rsid w:val="00A26E92"/>
    <w:rsid w:val="00A27540"/>
    <w:rsid w:val="00A36C74"/>
    <w:rsid w:val="00A37367"/>
    <w:rsid w:val="00A374B4"/>
    <w:rsid w:val="00A408CE"/>
    <w:rsid w:val="00A44D2F"/>
    <w:rsid w:val="00A4525A"/>
    <w:rsid w:val="00A51E2C"/>
    <w:rsid w:val="00A53098"/>
    <w:rsid w:val="00A54B3F"/>
    <w:rsid w:val="00A62275"/>
    <w:rsid w:val="00A625C9"/>
    <w:rsid w:val="00A62855"/>
    <w:rsid w:val="00A63BC5"/>
    <w:rsid w:val="00A64074"/>
    <w:rsid w:val="00A64488"/>
    <w:rsid w:val="00A66860"/>
    <w:rsid w:val="00A76D42"/>
    <w:rsid w:val="00A770F4"/>
    <w:rsid w:val="00A779C6"/>
    <w:rsid w:val="00A83D37"/>
    <w:rsid w:val="00A92FB4"/>
    <w:rsid w:val="00A93AEA"/>
    <w:rsid w:val="00A940C3"/>
    <w:rsid w:val="00A973D3"/>
    <w:rsid w:val="00A979BE"/>
    <w:rsid w:val="00A97BA3"/>
    <w:rsid w:val="00AA2D59"/>
    <w:rsid w:val="00AA5E2A"/>
    <w:rsid w:val="00AA6725"/>
    <w:rsid w:val="00AA710D"/>
    <w:rsid w:val="00AA7F24"/>
    <w:rsid w:val="00AB0989"/>
    <w:rsid w:val="00AB2110"/>
    <w:rsid w:val="00AB4BC0"/>
    <w:rsid w:val="00AB6A30"/>
    <w:rsid w:val="00AB6E88"/>
    <w:rsid w:val="00AC3A1B"/>
    <w:rsid w:val="00AD1043"/>
    <w:rsid w:val="00AD1921"/>
    <w:rsid w:val="00AD2924"/>
    <w:rsid w:val="00AE138F"/>
    <w:rsid w:val="00AE19A8"/>
    <w:rsid w:val="00AE24F5"/>
    <w:rsid w:val="00AE29B8"/>
    <w:rsid w:val="00AE34F7"/>
    <w:rsid w:val="00AE3CE8"/>
    <w:rsid w:val="00AE4778"/>
    <w:rsid w:val="00AE528D"/>
    <w:rsid w:val="00AE6D63"/>
    <w:rsid w:val="00AE7324"/>
    <w:rsid w:val="00AF3C4E"/>
    <w:rsid w:val="00AF4E86"/>
    <w:rsid w:val="00AF586D"/>
    <w:rsid w:val="00AF5C74"/>
    <w:rsid w:val="00B07D72"/>
    <w:rsid w:val="00B159B6"/>
    <w:rsid w:val="00B17F9E"/>
    <w:rsid w:val="00B22D53"/>
    <w:rsid w:val="00B25298"/>
    <w:rsid w:val="00B264F5"/>
    <w:rsid w:val="00B3065D"/>
    <w:rsid w:val="00B3122D"/>
    <w:rsid w:val="00B316EC"/>
    <w:rsid w:val="00B34311"/>
    <w:rsid w:val="00B37124"/>
    <w:rsid w:val="00B42D8D"/>
    <w:rsid w:val="00B4446C"/>
    <w:rsid w:val="00B468F0"/>
    <w:rsid w:val="00B470F3"/>
    <w:rsid w:val="00B4741B"/>
    <w:rsid w:val="00B503FA"/>
    <w:rsid w:val="00B511CC"/>
    <w:rsid w:val="00B60650"/>
    <w:rsid w:val="00B615E8"/>
    <w:rsid w:val="00B636CB"/>
    <w:rsid w:val="00B66233"/>
    <w:rsid w:val="00B73E55"/>
    <w:rsid w:val="00B76A1F"/>
    <w:rsid w:val="00B77706"/>
    <w:rsid w:val="00B82F65"/>
    <w:rsid w:val="00B8331F"/>
    <w:rsid w:val="00B8380D"/>
    <w:rsid w:val="00B850B9"/>
    <w:rsid w:val="00B855DE"/>
    <w:rsid w:val="00B8714A"/>
    <w:rsid w:val="00B92A8A"/>
    <w:rsid w:val="00B9381F"/>
    <w:rsid w:val="00BA1247"/>
    <w:rsid w:val="00BA1311"/>
    <w:rsid w:val="00BA3F52"/>
    <w:rsid w:val="00BA4D0B"/>
    <w:rsid w:val="00BA6774"/>
    <w:rsid w:val="00BB12DF"/>
    <w:rsid w:val="00BB4B4B"/>
    <w:rsid w:val="00BC672F"/>
    <w:rsid w:val="00BC67FC"/>
    <w:rsid w:val="00BD6B4A"/>
    <w:rsid w:val="00BE0230"/>
    <w:rsid w:val="00BE090A"/>
    <w:rsid w:val="00BE44EE"/>
    <w:rsid w:val="00BE7845"/>
    <w:rsid w:val="00BF07CC"/>
    <w:rsid w:val="00BF1B7A"/>
    <w:rsid w:val="00BF2673"/>
    <w:rsid w:val="00BF3091"/>
    <w:rsid w:val="00BF3A44"/>
    <w:rsid w:val="00BF3C2E"/>
    <w:rsid w:val="00BF6502"/>
    <w:rsid w:val="00BF6F19"/>
    <w:rsid w:val="00C01393"/>
    <w:rsid w:val="00C02977"/>
    <w:rsid w:val="00C11BB2"/>
    <w:rsid w:val="00C11F10"/>
    <w:rsid w:val="00C125B4"/>
    <w:rsid w:val="00C14DD4"/>
    <w:rsid w:val="00C165F8"/>
    <w:rsid w:val="00C167D1"/>
    <w:rsid w:val="00C23488"/>
    <w:rsid w:val="00C237C5"/>
    <w:rsid w:val="00C23AAB"/>
    <w:rsid w:val="00C278E6"/>
    <w:rsid w:val="00C3015D"/>
    <w:rsid w:val="00C3437E"/>
    <w:rsid w:val="00C363A2"/>
    <w:rsid w:val="00C401D1"/>
    <w:rsid w:val="00C40200"/>
    <w:rsid w:val="00C408A6"/>
    <w:rsid w:val="00C42B55"/>
    <w:rsid w:val="00C46E47"/>
    <w:rsid w:val="00C46F26"/>
    <w:rsid w:val="00C47C14"/>
    <w:rsid w:val="00C5075F"/>
    <w:rsid w:val="00C509B6"/>
    <w:rsid w:val="00C5167E"/>
    <w:rsid w:val="00C5348E"/>
    <w:rsid w:val="00C54797"/>
    <w:rsid w:val="00C54AE0"/>
    <w:rsid w:val="00C6029C"/>
    <w:rsid w:val="00C62BEC"/>
    <w:rsid w:val="00C640CF"/>
    <w:rsid w:val="00C646C0"/>
    <w:rsid w:val="00C65055"/>
    <w:rsid w:val="00C67944"/>
    <w:rsid w:val="00C727E9"/>
    <w:rsid w:val="00C7444E"/>
    <w:rsid w:val="00C82E3E"/>
    <w:rsid w:val="00C86866"/>
    <w:rsid w:val="00C90160"/>
    <w:rsid w:val="00C91900"/>
    <w:rsid w:val="00C9537A"/>
    <w:rsid w:val="00C953E8"/>
    <w:rsid w:val="00C95A37"/>
    <w:rsid w:val="00C97C1E"/>
    <w:rsid w:val="00CA1D64"/>
    <w:rsid w:val="00CA3E91"/>
    <w:rsid w:val="00CA3FD2"/>
    <w:rsid w:val="00CA46F7"/>
    <w:rsid w:val="00CA5DFC"/>
    <w:rsid w:val="00CA662D"/>
    <w:rsid w:val="00CA74D7"/>
    <w:rsid w:val="00CC13BF"/>
    <w:rsid w:val="00CC1428"/>
    <w:rsid w:val="00CC3441"/>
    <w:rsid w:val="00CC36AF"/>
    <w:rsid w:val="00CD0CDC"/>
    <w:rsid w:val="00CD15D1"/>
    <w:rsid w:val="00CD1716"/>
    <w:rsid w:val="00CD679A"/>
    <w:rsid w:val="00CD75D9"/>
    <w:rsid w:val="00CE0B2F"/>
    <w:rsid w:val="00CE1100"/>
    <w:rsid w:val="00CE561B"/>
    <w:rsid w:val="00CF0A98"/>
    <w:rsid w:val="00D01807"/>
    <w:rsid w:val="00D04131"/>
    <w:rsid w:val="00D05373"/>
    <w:rsid w:val="00D10522"/>
    <w:rsid w:val="00D10650"/>
    <w:rsid w:val="00D10C68"/>
    <w:rsid w:val="00D12C04"/>
    <w:rsid w:val="00D12D01"/>
    <w:rsid w:val="00D13765"/>
    <w:rsid w:val="00D14C92"/>
    <w:rsid w:val="00D14E1A"/>
    <w:rsid w:val="00D207A9"/>
    <w:rsid w:val="00D21AE7"/>
    <w:rsid w:val="00D24A7D"/>
    <w:rsid w:val="00D25F27"/>
    <w:rsid w:val="00D278B7"/>
    <w:rsid w:val="00D3097D"/>
    <w:rsid w:val="00D31D88"/>
    <w:rsid w:val="00D32A61"/>
    <w:rsid w:val="00D32CCC"/>
    <w:rsid w:val="00D32D88"/>
    <w:rsid w:val="00D3316B"/>
    <w:rsid w:val="00D35D87"/>
    <w:rsid w:val="00D36DF8"/>
    <w:rsid w:val="00D37E7B"/>
    <w:rsid w:val="00D42A60"/>
    <w:rsid w:val="00D522EB"/>
    <w:rsid w:val="00D53881"/>
    <w:rsid w:val="00D53B3B"/>
    <w:rsid w:val="00D54FE6"/>
    <w:rsid w:val="00D636AC"/>
    <w:rsid w:val="00D65610"/>
    <w:rsid w:val="00D6793F"/>
    <w:rsid w:val="00D67A5F"/>
    <w:rsid w:val="00D71AB4"/>
    <w:rsid w:val="00D720CD"/>
    <w:rsid w:val="00D7302A"/>
    <w:rsid w:val="00D73A13"/>
    <w:rsid w:val="00D7448F"/>
    <w:rsid w:val="00D75948"/>
    <w:rsid w:val="00D7629A"/>
    <w:rsid w:val="00D76439"/>
    <w:rsid w:val="00D771B9"/>
    <w:rsid w:val="00D80D4E"/>
    <w:rsid w:val="00D812B4"/>
    <w:rsid w:val="00D81FBD"/>
    <w:rsid w:val="00D82A20"/>
    <w:rsid w:val="00D83C57"/>
    <w:rsid w:val="00D864CC"/>
    <w:rsid w:val="00D8706F"/>
    <w:rsid w:val="00D92517"/>
    <w:rsid w:val="00D93250"/>
    <w:rsid w:val="00D947E6"/>
    <w:rsid w:val="00D9508E"/>
    <w:rsid w:val="00D962D8"/>
    <w:rsid w:val="00D97AB5"/>
    <w:rsid w:val="00DA1821"/>
    <w:rsid w:val="00DA4CA2"/>
    <w:rsid w:val="00DA68A4"/>
    <w:rsid w:val="00DA6BC2"/>
    <w:rsid w:val="00DA7821"/>
    <w:rsid w:val="00DB09D5"/>
    <w:rsid w:val="00DB0C09"/>
    <w:rsid w:val="00DB2F82"/>
    <w:rsid w:val="00DC40E4"/>
    <w:rsid w:val="00DC4785"/>
    <w:rsid w:val="00DC572A"/>
    <w:rsid w:val="00DD088F"/>
    <w:rsid w:val="00DD31F6"/>
    <w:rsid w:val="00DD3BAA"/>
    <w:rsid w:val="00DD5AEC"/>
    <w:rsid w:val="00DD6C32"/>
    <w:rsid w:val="00DE0935"/>
    <w:rsid w:val="00DE19C1"/>
    <w:rsid w:val="00DE229C"/>
    <w:rsid w:val="00DE3573"/>
    <w:rsid w:val="00DE39E6"/>
    <w:rsid w:val="00DE3AD6"/>
    <w:rsid w:val="00DE52ED"/>
    <w:rsid w:val="00DE6EAD"/>
    <w:rsid w:val="00DE7414"/>
    <w:rsid w:val="00DE7670"/>
    <w:rsid w:val="00DE7FC0"/>
    <w:rsid w:val="00DF067B"/>
    <w:rsid w:val="00DF08A5"/>
    <w:rsid w:val="00DF1595"/>
    <w:rsid w:val="00DF2318"/>
    <w:rsid w:val="00DF45A6"/>
    <w:rsid w:val="00DF6ABA"/>
    <w:rsid w:val="00E00D0E"/>
    <w:rsid w:val="00E0157B"/>
    <w:rsid w:val="00E015B7"/>
    <w:rsid w:val="00E01A86"/>
    <w:rsid w:val="00E051C4"/>
    <w:rsid w:val="00E07429"/>
    <w:rsid w:val="00E1496A"/>
    <w:rsid w:val="00E16EEF"/>
    <w:rsid w:val="00E24428"/>
    <w:rsid w:val="00E27055"/>
    <w:rsid w:val="00E278ED"/>
    <w:rsid w:val="00E30680"/>
    <w:rsid w:val="00E3085F"/>
    <w:rsid w:val="00E3193F"/>
    <w:rsid w:val="00E32881"/>
    <w:rsid w:val="00E33D1F"/>
    <w:rsid w:val="00E432FF"/>
    <w:rsid w:val="00E461F5"/>
    <w:rsid w:val="00E47078"/>
    <w:rsid w:val="00E47BC8"/>
    <w:rsid w:val="00E540E6"/>
    <w:rsid w:val="00E544A5"/>
    <w:rsid w:val="00E54D16"/>
    <w:rsid w:val="00E55F81"/>
    <w:rsid w:val="00E56ABD"/>
    <w:rsid w:val="00E56CFC"/>
    <w:rsid w:val="00E57499"/>
    <w:rsid w:val="00E618B8"/>
    <w:rsid w:val="00E619C0"/>
    <w:rsid w:val="00E63D8F"/>
    <w:rsid w:val="00E6666B"/>
    <w:rsid w:val="00E708A5"/>
    <w:rsid w:val="00E70C67"/>
    <w:rsid w:val="00E71305"/>
    <w:rsid w:val="00E71567"/>
    <w:rsid w:val="00E716B3"/>
    <w:rsid w:val="00E81F02"/>
    <w:rsid w:val="00E8450D"/>
    <w:rsid w:val="00E87460"/>
    <w:rsid w:val="00E90954"/>
    <w:rsid w:val="00E96A45"/>
    <w:rsid w:val="00E97C47"/>
    <w:rsid w:val="00EA28DC"/>
    <w:rsid w:val="00EA68FE"/>
    <w:rsid w:val="00EB0415"/>
    <w:rsid w:val="00EB5357"/>
    <w:rsid w:val="00EB6653"/>
    <w:rsid w:val="00EC1344"/>
    <w:rsid w:val="00EC14FA"/>
    <w:rsid w:val="00EC1C2A"/>
    <w:rsid w:val="00EC495B"/>
    <w:rsid w:val="00EC5715"/>
    <w:rsid w:val="00EC6F9C"/>
    <w:rsid w:val="00EC7987"/>
    <w:rsid w:val="00ED0AC1"/>
    <w:rsid w:val="00ED41EC"/>
    <w:rsid w:val="00ED4B0F"/>
    <w:rsid w:val="00ED5B27"/>
    <w:rsid w:val="00ED5CF7"/>
    <w:rsid w:val="00ED6040"/>
    <w:rsid w:val="00ED65A9"/>
    <w:rsid w:val="00ED7682"/>
    <w:rsid w:val="00EE036F"/>
    <w:rsid w:val="00EE4492"/>
    <w:rsid w:val="00EE5001"/>
    <w:rsid w:val="00EE5141"/>
    <w:rsid w:val="00EE776B"/>
    <w:rsid w:val="00EF13D9"/>
    <w:rsid w:val="00EF35CF"/>
    <w:rsid w:val="00EF360D"/>
    <w:rsid w:val="00EF4749"/>
    <w:rsid w:val="00EF5821"/>
    <w:rsid w:val="00EF5ABC"/>
    <w:rsid w:val="00EF6C00"/>
    <w:rsid w:val="00EF7A17"/>
    <w:rsid w:val="00F03B00"/>
    <w:rsid w:val="00F045F9"/>
    <w:rsid w:val="00F0724D"/>
    <w:rsid w:val="00F1011D"/>
    <w:rsid w:val="00F117C7"/>
    <w:rsid w:val="00F123CC"/>
    <w:rsid w:val="00F1389A"/>
    <w:rsid w:val="00F209C8"/>
    <w:rsid w:val="00F2156E"/>
    <w:rsid w:val="00F24436"/>
    <w:rsid w:val="00F27E2E"/>
    <w:rsid w:val="00F32327"/>
    <w:rsid w:val="00F32AF9"/>
    <w:rsid w:val="00F33462"/>
    <w:rsid w:val="00F33630"/>
    <w:rsid w:val="00F35233"/>
    <w:rsid w:val="00F40906"/>
    <w:rsid w:val="00F41C08"/>
    <w:rsid w:val="00F4241E"/>
    <w:rsid w:val="00F44C3C"/>
    <w:rsid w:val="00F461C2"/>
    <w:rsid w:val="00F47BD3"/>
    <w:rsid w:val="00F53273"/>
    <w:rsid w:val="00F541F2"/>
    <w:rsid w:val="00F612A9"/>
    <w:rsid w:val="00F63BAE"/>
    <w:rsid w:val="00F6476A"/>
    <w:rsid w:val="00F72AC2"/>
    <w:rsid w:val="00F73564"/>
    <w:rsid w:val="00F738E8"/>
    <w:rsid w:val="00F74052"/>
    <w:rsid w:val="00F7467A"/>
    <w:rsid w:val="00F7558E"/>
    <w:rsid w:val="00F771BB"/>
    <w:rsid w:val="00F77B8A"/>
    <w:rsid w:val="00F809EA"/>
    <w:rsid w:val="00F81D4A"/>
    <w:rsid w:val="00F837CB"/>
    <w:rsid w:val="00F85A58"/>
    <w:rsid w:val="00F87200"/>
    <w:rsid w:val="00F906F5"/>
    <w:rsid w:val="00F93B8E"/>
    <w:rsid w:val="00F951F3"/>
    <w:rsid w:val="00F9748F"/>
    <w:rsid w:val="00F97D94"/>
    <w:rsid w:val="00FA00FF"/>
    <w:rsid w:val="00FA463C"/>
    <w:rsid w:val="00FA4AE3"/>
    <w:rsid w:val="00FA55D2"/>
    <w:rsid w:val="00FA6289"/>
    <w:rsid w:val="00FB2D70"/>
    <w:rsid w:val="00FB3681"/>
    <w:rsid w:val="00FB4E10"/>
    <w:rsid w:val="00FB59ED"/>
    <w:rsid w:val="00FC457E"/>
    <w:rsid w:val="00FD7167"/>
    <w:rsid w:val="00FE0DE7"/>
    <w:rsid w:val="00FE1D68"/>
    <w:rsid w:val="00FE5165"/>
    <w:rsid w:val="00FE7ABD"/>
    <w:rsid w:val="00FF0169"/>
    <w:rsid w:val="00FF23EA"/>
    <w:rsid w:val="00FF3367"/>
    <w:rsid w:val="00FF3F86"/>
    <w:rsid w:val="00FF4C2E"/>
    <w:rsid w:val="00FF572E"/>
    <w:rsid w:val="00FF5F69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FB4"/>
  </w:style>
  <w:style w:type="paragraph" w:styleId="Nadpis1">
    <w:name w:val="heading 1"/>
    <w:basedOn w:val="Normln"/>
    <w:link w:val="Nadpis1Char"/>
    <w:uiPriority w:val="9"/>
    <w:qFormat/>
    <w:rsid w:val="00A92F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2FB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A92FB4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92FB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F2E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oniko@af.cz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Uživatel</cp:lastModifiedBy>
  <cp:revision>25</cp:revision>
  <dcterms:created xsi:type="dcterms:W3CDTF">2018-06-19T19:44:00Z</dcterms:created>
  <dcterms:modified xsi:type="dcterms:W3CDTF">2018-06-23T14:39:00Z</dcterms:modified>
</cp:coreProperties>
</file>